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08001" w14:textId="07432C55" w:rsidR="00001349" w:rsidRDefault="00E06E44">
      <w:pPr>
        <w:rPr>
          <w:rFonts w:ascii="Arial" w:hAnsi="Arial" w:cs="Arial"/>
          <w:sz w:val="24"/>
          <w:szCs w:val="24"/>
        </w:rPr>
      </w:pPr>
      <w:bookmarkStart w:id="0" w:name="_Hlk51502749"/>
      <w:r>
        <w:rPr>
          <w:rFonts w:ascii="Arial" w:hAnsi="Arial" w:cs="Arial"/>
          <w:sz w:val="24"/>
          <w:szCs w:val="24"/>
        </w:rPr>
        <w:t>Santiago de Cali septiembre 21 de 2020</w:t>
      </w:r>
    </w:p>
    <w:p w14:paraId="37087546" w14:textId="56C15FE8" w:rsidR="00E06E44" w:rsidRDefault="00E06E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del 21 al 25 septiembre </w:t>
      </w:r>
    </w:p>
    <w:p w14:paraId="538918A7" w14:textId="3C61EEC1" w:rsidR="00E06E44" w:rsidRDefault="00E06E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14:paraId="14113270" w14:textId="3E950905" w:rsidR="00E06E44" w:rsidRDefault="00E06E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Echandia</w:t>
      </w:r>
    </w:p>
    <w:p w14:paraId="7687CE78" w14:textId="32DACC3D" w:rsidR="00E06E44" w:rsidRDefault="00E06E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María Astrid Copete C.</w:t>
      </w:r>
    </w:p>
    <w:p w14:paraId="0EDA18BB" w14:textId="7E6434C7" w:rsidR="00E06E44" w:rsidRDefault="00E06E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Matemáticas</w:t>
      </w:r>
    </w:p>
    <w:p w14:paraId="6549A70F" w14:textId="709056C8" w:rsidR="00E06E44" w:rsidRDefault="00E06E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estudiante: ----------------------------------------------------- grado 5-4</w:t>
      </w:r>
    </w:p>
    <w:p w14:paraId="6C5E2DB7" w14:textId="740CB772" w:rsidR="00E06E44" w:rsidRDefault="00E06E44">
      <w:pPr>
        <w:rPr>
          <w:rFonts w:ascii="Arial" w:hAnsi="Arial" w:cs="Arial"/>
          <w:sz w:val="24"/>
          <w:szCs w:val="24"/>
        </w:rPr>
      </w:pPr>
    </w:p>
    <w:bookmarkEnd w:id="0"/>
    <w:p w14:paraId="26E674E5" w14:textId="1C62CB55" w:rsidR="00E06E44" w:rsidRDefault="00DD48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Nota: Recuerda que en los talleres anteriores te deje como tarea investigar sobre la radicación para que comprendas la clase de esta semana.</w:t>
      </w:r>
    </w:p>
    <w:p w14:paraId="151F3BA5" w14:textId="3B439C09" w:rsidR="00DD4854" w:rsidRDefault="00DD4854">
      <w:pPr>
        <w:rPr>
          <w:rFonts w:ascii="Arial" w:hAnsi="Arial" w:cs="Arial"/>
          <w:sz w:val="24"/>
          <w:szCs w:val="24"/>
        </w:rPr>
      </w:pPr>
      <w:r w:rsidRPr="00BA0757">
        <w:rPr>
          <w:rFonts w:ascii="Arial" w:hAnsi="Arial" w:cs="Arial"/>
          <w:b/>
          <w:bCs/>
          <w:sz w:val="24"/>
          <w:szCs w:val="24"/>
        </w:rPr>
        <w:t>LA RADICACION</w:t>
      </w:r>
      <w:r>
        <w:rPr>
          <w:rFonts w:ascii="Arial" w:hAnsi="Arial" w:cs="Arial"/>
          <w:sz w:val="24"/>
          <w:szCs w:val="24"/>
        </w:rPr>
        <w:t>: Es la operación que permite encontrar la base de una potencia.</w:t>
      </w:r>
    </w:p>
    <w:p w14:paraId="2BC5DB5D" w14:textId="1A68ECDC" w:rsidR="00DD4854" w:rsidRPr="00E50545" w:rsidRDefault="00B95072">
      <w:pPr>
        <w:rPr>
          <w:rFonts w:ascii="Arial" w:hAnsi="Arial" w:cs="Arial"/>
          <w:sz w:val="32"/>
          <w:szCs w:val="32"/>
        </w:rPr>
      </w:pPr>
      <w:r w:rsidRPr="00E50545">
        <w:rPr>
          <w:rFonts w:ascii="Arial" w:hAnsi="Arial" w:cs="Arial"/>
          <w:sz w:val="32"/>
          <w:szCs w:val="32"/>
        </w:rPr>
        <w:t>Ejemplo 5</w:t>
      </w:r>
      <w:r w:rsidRPr="00E50545">
        <w:rPr>
          <w:rFonts w:ascii="Arial" w:hAnsi="Arial" w:cs="Arial"/>
          <w:sz w:val="32"/>
          <w:szCs w:val="32"/>
          <w:vertAlign w:val="superscript"/>
        </w:rPr>
        <w:t>2</w:t>
      </w:r>
      <w:r w:rsidRPr="00E50545">
        <w:rPr>
          <w:rFonts w:ascii="Arial" w:hAnsi="Arial" w:cs="Arial"/>
          <w:sz w:val="32"/>
          <w:szCs w:val="32"/>
        </w:rPr>
        <w:t xml:space="preserve"> =25 porque 5x5=25</w:t>
      </w:r>
    </w:p>
    <w:p w14:paraId="04A810EF" w14:textId="782AF0B4" w:rsidR="00B95072" w:rsidRDefault="00B95072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expresión “ el número cuyo cuadrado es 25  se puede expresar </w:t>
      </w:r>
      <m:oMath>
        <m:rad>
          <m:radPr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radPr>
          <m:deg>
            <m:r>
              <w:rPr>
                <w:rFonts w:ascii="Cambria Math" w:hAnsi="Cambria Math" w:cs="Arial"/>
                <w:sz w:val="32"/>
                <w:szCs w:val="32"/>
              </w:rPr>
              <m:t>2</m:t>
            </m:r>
          </m:deg>
          <m:e>
            <m:r>
              <w:rPr>
                <w:rFonts w:ascii="Cambria Math" w:hAnsi="Cambria Math" w:cs="Arial"/>
                <w:sz w:val="32"/>
                <w:szCs w:val="32"/>
              </w:rPr>
              <m:t>25</m:t>
            </m:r>
          </m:e>
        </m:rad>
      </m:oMath>
      <w:r w:rsidR="00E50545">
        <w:rPr>
          <w:rFonts w:ascii="Arial" w:eastAsiaTheme="minorEastAsia" w:hAnsi="Arial" w:cs="Arial"/>
          <w:sz w:val="24"/>
          <w:szCs w:val="24"/>
        </w:rPr>
        <w:t xml:space="preserve"> y se lee raíz cuadrada de 25.</w:t>
      </w:r>
    </w:p>
    <w:p w14:paraId="22610FF8" w14:textId="0CBE0D4F" w:rsidR="00E50545" w:rsidRDefault="00A61E89">
      <w:pPr>
        <w:rPr>
          <w:rFonts w:ascii="Arial" w:eastAsiaTheme="minorEastAsia" w:hAnsi="Arial" w:cs="Arial"/>
          <w:sz w:val="32"/>
          <w:szCs w:val="32"/>
        </w:rPr>
      </w:pPr>
      <m:oMath>
        <m:rad>
          <m:radPr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radPr>
          <m:deg>
            <m:r>
              <w:rPr>
                <w:rFonts w:ascii="Cambria Math" w:hAnsi="Cambria Math" w:cs="Arial"/>
                <w:sz w:val="32"/>
                <w:szCs w:val="32"/>
              </w:rPr>
              <m:t>2</m:t>
            </m:r>
          </m:deg>
          <m:e>
            <m:r>
              <w:rPr>
                <w:rFonts w:ascii="Cambria Math" w:hAnsi="Cambria Math" w:cs="Arial"/>
                <w:sz w:val="32"/>
                <w:szCs w:val="32"/>
              </w:rPr>
              <m:t xml:space="preserve">25  </m:t>
            </m:r>
          </m:e>
        </m:rad>
      </m:oMath>
      <w:r w:rsidR="00E50545">
        <w:rPr>
          <w:rFonts w:ascii="Arial" w:eastAsiaTheme="minorEastAsia" w:hAnsi="Arial" w:cs="Arial"/>
          <w:sz w:val="32"/>
          <w:szCs w:val="32"/>
        </w:rPr>
        <w:t>= 5           porque 5</w:t>
      </w:r>
      <w:r w:rsidR="00E50545">
        <w:rPr>
          <w:rFonts w:ascii="Arial" w:eastAsiaTheme="minorEastAsia" w:hAnsi="Arial" w:cs="Arial"/>
          <w:sz w:val="32"/>
          <w:szCs w:val="32"/>
          <w:vertAlign w:val="superscript"/>
        </w:rPr>
        <w:t xml:space="preserve">2 </w:t>
      </w:r>
      <w:r w:rsidR="00E50545">
        <w:rPr>
          <w:rFonts w:ascii="Arial" w:eastAsiaTheme="minorEastAsia" w:hAnsi="Arial" w:cs="Arial"/>
          <w:sz w:val="32"/>
          <w:szCs w:val="32"/>
        </w:rPr>
        <w:t>= 25</w:t>
      </w:r>
    </w:p>
    <w:p w14:paraId="721137B5" w14:textId="4776BC4A" w:rsidR="00E50545" w:rsidRPr="00BA0757" w:rsidRDefault="00E50545">
      <w:pPr>
        <w:rPr>
          <w:rFonts w:ascii="Arial" w:eastAsiaTheme="minorEastAsia" w:hAnsi="Arial" w:cs="Arial"/>
          <w:b/>
          <w:bCs/>
          <w:sz w:val="24"/>
          <w:szCs w:val="24"/>
        </w:rPr>
      </w:pPr>
      <w:r w:rsidRPr="00BA0757">
        <w:rPr>
          <w:rFonts w:ascii="Arial" w:eastAsiaTheme="minorEastAsia" w:hAnsi="Arial" w:cs="Arial"/>
          <w:b/>
          <w:bCs/>
          <w:sz w:val="24"/>
          <w:szCs w:val="24"/>
        </w:rPr>
        <w:t xml:space="preserve">LOS TERMINOS DE LA RADICACIÓN </w:t>
      </w:r>
    </w:p>
    <w:p w14:paraId="3122365B" w14:textId="088C01E0" w:rsidR="00E50545" w:rsidRDefault="00E50545">
      <w:pPr>
        <w:rPr>
          <w:rFonts w:ascii="Arial" w:eastAsiaTheme="minorEastAsia" w:hAnsi="Arial" w:cs="Arial"/>
          <w:sz w:val="24"/>
          <w:szCs w:val="24"/>
        </w:rPr>
      </w:pPr>
    </w:p>
    <w:p w14:paraId="7E30A66B" w14:textId="17CF3733" w:rsidR="00E50545" w:rsidRDefault="00E50545">
      <w:pPr>
        <w:rPr>
          <w:rFonts w:ascii="Arial" w:eastAsiaTheme="minorEastAsia" w:hAnsi="Arial" w:cs="Arial"/>
          <w:sz w:val="24"/>
          <w:szCs w:val="24"/>
        </w:rPr>
      </w:pPr>
      <w:r w:rsidRPr="00BA0757">
        <w:rPr>
          <w:rFonts w:ascii="Arial" w:eastAsiaTheme="minorEastAsia" w:hAnsi="Arial" w:cs="Arial"/>
          <w:b/>
          <w:bCs/>
          <w:sz w:val="24"/>
          <w:szCs w:val="24"/>
        </w:rPr>
        <w:t>INDICE</w:t>
      </w:r>
      <w:r w:rsidR="00D8652F" w:rsidRPr="00BA0757">
        <w:rPr>
          <w:rFonts w:ascii="Arial" w:eastAsiaTheme="minorEastAsia" w:hAnsi="Arial" w:cs="Arial"/>
          <w:b/>
          <w:bCs/>
          <w:sz w:val="24"/>
          <w:szCs w:val="24"/>
        </w:rPr>
        <w:t xml:space="preserve"> RADICAL</w:t>
      </w:r>
      <w:r>
        <w:rPr>
          <w:rFonts w:ascii="Arial" w:eastAsiaTheme="minorEastAsia" w:hAnsi="Arial" w:cs="Arial"/>
          <w:sz w:val="24"/>
          <w:szCs w:val="24"/>
        </w:rPr>
        <w:t xml:space="preserve">: es el numero que indica </w:t>
      </w:r>
      <w:r w:rsidR="00D8652F">
        <w:rPr>
          <w:rFonts w:ascii="Arial" w:eastAsiaTheme="minorEastAsia" w:hAnsi="Arial" w:cs="Arial"/>
          <w:sz w:val="24"/>
          <w:szCs w:val="24"/>
        </w:rPr>
        <w:t>las veces que hay que multiplicar por si mismo un número para obtener el radicado.</w:t>
      </w:r>
    </w:p>
    <w:p w14:paraId="03856135" w14:textId="27D14E66" w:rsidR="00D8652F" w:rsidRDefault="00D8652F">
      <w:pPr>
        <w:rPr>
          <w:rFonts w:ascii="Arial" w:eastAsiaTheme="minorEastAsia" w:hAnsi="Arial" w:cs="Arial"/>
          <w:sz w:val="24"/>
          <w:szCs w:val="24"/>
        </w:rPr>
      </w:pPr>
      <w:r w:rsidRPr="00BA0757">
        <w:rPr>
          <w:rFonts w:ascii="Arial" w:eastAsiaTheme="minorEastAsia" w:hAnsi="Arial" w:cs="Arial"/>
          <w:b/>
          <w:bCs/>
          <w:sz w:val="24"/>
          <w:szCs w:val="24"/>
        </w:rPr>
        <w:t>EL RADICADO</w:t>
      </w:r>
      <w:r>
        <w:rPr>
          <w:rFonts w:ascii="Arial" w:eastAsiaTheme="minorEastAsia" w:hAnsi="Arial" w:cs="Arial"/>
          <w:sz w:val="24"/>
          <w:szCs w:val="24"/>
        </w:rPr>
        <w:t>: Es cual</w:t>
      </w:r>
      <w:r w:rsidR="00BA0757">
        <w:rPr>
          <w:rFonts w:ascii="Arial" w:eastAsiaTheme="minorEastAsia" w:hAnsi="Arial" w:cs="Arial"/>
          <w:sz w:val="24"/>
          <w:szCs w:val="24"/>
        </w:rPr>
        <w:t>quier numero dado del que deseamos hallar la raíz.</w:t>
      </w:r>
    </w:p>
    <w:p w14:paraId="23B96DCE" w14:textId="4A83614B" w:rsidR="00BA0757" w:rsidRDefault="00BA0757">
      <w:pPr>
        <w:rPr>
          <w:rFonts w:ascii="Arial" w:eastAsiaTheme="minorEastAsia" w:hAnsi="Arial" w:cs="Arial"/>
          <w:sz w:val="24"/>
          <w:szCs w:val="24"/>
        </w:rPr>
      </w:pPr>
      <w:r w:rsidRPr="00BA0757">
        <w:rPr>
          <w:rFonts w:ascii="Arial" w:eastAsiaTheme="minorEastAsia" w:hAnsi="Arial" w:cs="Arial"/>
          <w:b/>
          <w:bCs/>
          <w:sz w:val="24"/>
          <w:szCs w:val="24"/>
        </w:rPr>
        <w:t>RAIZ</w:t>
      </w:r>
      <w:r>
        <w:rPr>
          <w:rFonts w:ascii="Arial" w:eastAsiaTheme="minorEastAsia" w:hAnsi="Arial" w:cs="Arial"/>
          <w:sz w:val="24"/>
          <w:szCs w:val="24"/>
        </w:rPr>
        <w:t>: El resultado de todo el proceso.</w:t>
      </w:r>
    </w:p>
    <w:p w14:paraId="2D384660" w14:textId="62F09954" w:rsidR="00BA0757" w:rsidRDefault="00BA0757">
      <w:pPr>
        <w:rPr>
          <w:rFonts w:ascii="Arial" w:eastAsiaTheme="minorEastAsia" w:hAnsi="Arial" w:cs="Arial"/>
          <w:sz w:val="24"/>
          <w:szCs w:val="24"/>
        </w:rPr>
      </w:pPr>
    </w:p>
    <w:p w14:paraId="43371E28" w14:textId="348CBAED" w:rsidR="00BA0757" w:rsidRDefault="00BA0757">
      <w:pPr>
        <w:rPr>
          <w:rFonts w:ascii="Arial" w:eastAsiaTheme="minorEastAsia" w:hAnsi="Arial" w:cs="Arial"/>
          <w:sz w:val="24"/>
          <w:szCs w:val="24"/>
        </w:rPr>
      </w:pPr>
    </w:p>
    <w:p w14:paraId="15EBDA23" w14:textId="0DDD7EDC" w:rsidR="00BA0757" w:rsidRDefault="00BA0757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noProof/>
        </w:rPr>
        <w:drawing>
          <wp:inline distT="0" distB="0" distL="0" distR="0" wp14:anchorId="05586A35" wp14:editId="252EA619">
            <wp:extent cx="2857500" cy="13620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2" b="7738"/>
                    <a:stretch/>
                  </pic:blipFill>
                  <pic:spPr bwMode="auto">
                    <a:xfrm>
                      <a:off x="0" y="0"/>
                      <a:ext cx="2857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6E786" w14:textId="6678E747" w:rsidR="00BA0757" w:rsidRDefault="00BA0757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lastRenderedPageBreak/>
        <w:t>ACTIVIDAD: vamos a practicar lo aprendido.</w:t>
      </w:r>
    </w:p>
    <w:p w14:paraId="7BF8B4CA" w14:textId="1C344A9C" w:rsidR="00B60501" w:rsidRPr="00B60501" w:rsidRDefault="00C77BBC" w:rsidP="00BA0757">
      <w:pPr>
        <w:pStyle w:val="Prrafodelista"/>
        <w:rPr>
          <w:rFonts w:ascii="Arial" w:eastAsiaTheme="minorEastAsia" w:hAnsi="Arial" w:cs="Arial"/>
          <w:sz w:val="32"/>
          <w:szCs w:val="32"/>
        </w:rPr>
      </w:pPr>
      <w:r>
        <w:rPr>
          <w:rFonts w:ascii="Arial" w:eastAsiaTheme="minorEastAsia" w:hAnsi="Arial" w:cs="Arial"/>
          <w:noProof/>
          <w:sz w:val="24"/>
          <w:szCs w:val="24"/>
          <w:vertAlign w:val="superscript"/>
        </w:rPr>
        <w:drawing>
          <wp:anchor distT="0" distB="0" distL="114300" distR="114300" simplePos="0" relativeHeight="251658240" behindDoc="0" locked="0" layoutInCell="1" allowOverlap="1" wp14:anchorId="3D0DD825" wp14:editId="5A81D7FE">
            <wp:simplePos x="0" y="0"/>
            <wp:positionH relativeFrom="margin">
              <wp:posOffset>-356235</wp:posOffset>
            </wp:positionH>
            <wp:positionV relativeFrom="margin">
              <wp:posOffset>795020</wp:posOffset>
            </wp:positionV>
            <wp:extent cx="6463665" cy="3533775"/>
            <wp:effectExtent l="0" t="0" r="0" b="9525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09F58" w14:textId="03B0B620" w:rsidR="00D8652F" w:rsidRPr="00B60501" w:rsidRDefault="00D8652F" w:rsidP="00B60501">
      <w:pPr>
        <w:pStyle w:val="Prrafodelista"/>
        <w:ind w:firstLine="708"/>
        <w:rPr>
          <w:rFonts w:ascii="Arial" w:eastAsiaTheme="minorEastAsia" w:hAnsi="Arial" w:cs="Arial"/>
          <w:sz w:val="24"/>
          <w:szCs w:val="24"/>
          <w:vertAlign w:val="superscript"/>
        </w:rPr>
      </w:pPr>
    </w:p>
    <w:p w14:paraId="4D25A0A4" w14:textId="24948006" w:rsidR="001D4F7D" w:rsidRDefault="001D4F7D" w:rsidP="00B60501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14946C3A" w14:textId="6F0B7D00" w:rsidR="001D4F7D" w:rsidRDefault="001D4F7D" w:rsidP="00B60501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1C0FE6E5" w14:textId="4DDE7A36" w:rsidR="00B60501" w:rsidRDefault="00272B26" w:rsidP="00B60501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Resuelve los siguientes problemas.</w:t>
      </w:r>
    </w:p>
    <w:p w14:paraId="1D5337E7" w14:textId="77777777" w:rsidR="005671F7" w:rsidRDefault="00272B26" w:rsidP="00B60501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a. El área de un lote cuadrado es de 81 metros cuadrados(m</w:t>
      </w:r>
      <w:r w:rsidR="005671F7">
        <w:rPr>
          <w:rFonts w:ascii="Arial" w:hAnsi="Arial" w:cs="Arial"/>
          <w:sz w:val="24"/>
          <w:szCs w:val="24"/>
          <w:vertAlign w:val="superscript"/>
        </w:rPr>
        <w:t>2</w:t>
      </w:r>
      <w:r w:rsidR="005671F7">
        <w:rPr>
          <w:rFonts w:ascii="Arial" w:hAnsi="Arial" w:cs="Arial"/>
          <w:sz w:val="24"/>
          <w:szCs w:val="24"/>
        </w:rPr>
        <w:t>)</w:t>
      </w:r>
    </w:p>
    <w:p w14:paraId="6B0350A5" w14:textId="00000E7C" w:rsidR="00272B26" w:rsidRDefault="005671F7" w:rsidP="00B60501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¿cuánto mide cada lado?</w:t>
      </w:r>
    </w:p>
    <w:p w14:paraId="3CECFD3D" w14:textId="4C013D66" w:rsidR="005671F7" w:rsidRDefault="005671F7" w:rsidP="00B60501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 ----------------------------------------------------------------------------------------.</w:t>
      </w:r>
    </w:p>
    <w:p w14:paraId="669D45D3" w14:textId="3A8C8C57" w:rsidR="005671F7" w:rsidRDefault="005671F7" w:rsidP="00B60501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45C82238" w14:textId="77777777" w:rsidR="005671F7" w:rsidRDefault="005671F7" w:rsidP="00B60501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Si el cuadrado de un número es 36, </w:t>
      </w:r>
    </w:p>
    <w:p w14:paraId="3CF0B388" w14:textId="18A8942C" w:rsidR="005671F7" w:rsidRDefault="005671F7" w:rsidP="00B60501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 es el número?</w:t>
      </w:r>
    </w:p>
    <w:p w14:paraId="1649196E" w14:textId="2C1B3601" w:rsidR="005671F7" w:rsidRDefault="005671F7" w:rsidP="00B60501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 ----------------------------------------------------------------------------------------.</w:t>
      </w:r>
    </w:p>
    <w:p w14:paraId="2AF3979C" w14:textId="5E0C0DF1" w:rsidR="00B839A8" w:rsidRDefault="00B839A8" w:rsidP="00B60501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0F7FC154" w14:textId="082FFBDC" w:rsidR="00B839A8" w:rsidRDefault="00B839A8" w:rsidP="00B60501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Próxima clase trabajaremos con el libro del PTA. Con los números decimales llénate de información sobre esta temática.</w:t>
      </w:r>
    </w:p>
    <w:p w14:paraId="33DDD72D" w14:textId="6094B249" w:rsidR="00B839A8" w:rsidRDefault="00B839A8" w:rsidP="00B60501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59F70A49" w14:textId="77777777" w:rsidR="00471071" w:rsidRDefault="00471071" w:rsidP="004710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Santiago de Cali septiembre 21 de 2020</w:t>
      </w:r>
    </w:p>
    <w:p w14:paraId="7552848F" w14:textId="77777777" w:rsidR="00471071" w:rsidRDefault="00471071" w:rsidP="004710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del 21 al 25 septiembre </w:t>
      </w:r>
    </w:p>
    <w:p w14:paraId="79B44D51" w14:textId="77777777" w:rsidR="00471071" w:rsidRDefault="00471071" w:rsidP="004710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14:paraId="150727DF" w14:textId="77777777" w:rsidR="00471071" w:rsidRDefault="00471071" w:rsidP="004710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Echandia</w:t>
      </w:r>
    </w:p>
    <w:p w14:paraId="4E914AD6" w14:textId="77777777" w:rsidR="00471071" w:rsidRDefault="00471071" w:rsidP="004710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María Astrid Copete C.</w:t>
      </w:r>
    </w:p>
    <w:p w14:paraId="36F0CFC1" w14:textId="19169555" w:rsidR="00471071" w:rsidRDefault="00471071" w:rsidP="004710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Área: Matemáticas </w:t>
      </w:r>
    </w:p>
    <w:p w14:paraId="4F5EFB0D" w14:textId="44D674AB" w:rsidR="00471071" w:rsidRDefault="00471071" w:rsidP="004710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 del estudiante: ----------------------------------------------------- grado 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-4</w:t>
      </w:r>
    </w:p>
    <w:p w14:paraId="4E0AF17D" w14:textId="14DF2B3E" w:rsidR="00471071" w:rsidRDefault="00471071" w:rsidP="00471071">
      <w:pPr>
        <w:rPr>
          <w:rFonts w:ascii="Arial" w:hAnsi="Arial" w:cs="Arial"/>
          <w:sz w:val="24"/>
          <w:szCs w:val="24"/>
        </w:rPr>
      </w:pPr>
    </w:p>
    <w:p w14:paraId="508AB367" w14:textId="3B036DA0" w:rsidR="00471071" w:rsidRDefault="00471071" w:rsidP="00471071">
      <w:pPr>
        <w:rPr>
          <w:rFonts w:ascii="Arial" w:hAnsi="Arial" w:cs="Arial"/>
          <w:sz w:val="24"/>
          <w:szCs w:val="24"/>
        </w:rPr>
      </w:pPr>
    </w:p>
    <w:p w14:paraId="09D1F6B2" w14:textId="55CA7340" w:rsidR="00471071" w:rsidRDefault="00F560E4" w:rsidP="004710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7F39451B" wp14:editId="1D63C5DB">
            <wp:simplePos x="0" y="0"/>
            <wp:positionH relativeFrom="margin">
              <wp:align>center</wp:align>
            </wp:positionH>
            <wp:positionV relativeFrom="margin">
              <wp:posOffset>-535940</wp:posOffset>
            </wp:positionV>
            <wp:extent cx="6448425" cy="9220835"/>
            <wp:effectExtent l="0" t="0" r="952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22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2226E" w14:textId="77777777" w:rsidR="00210C50" w:rsidRPr="00210C50" w:rsidRDefault="00210C50" w:rsidP="00210C50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10C50">
        <w:rPr>
          <w:rFonts w:ascii="Arial" w:hAnsi="Arial" w:cs="Arial"/>
          <w:sz w:val="24"/>
          <w:szCs w:val="24"/>
        </w:rPr>
        <w:lastRenderedPageBreak/>
        <w:t>Santiago de Cali septiembre 21 de 2020</w:t>
      </w:r>
    </w:p>
    <w:p w14:paraId="164FC528" w14:textId="77777777" w:rsidR="00210C50" w:rsidRPr="00210C50" w:rsidRDefault="00210C50" w:rsidP="00210C50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10C50">
        <w:rPr>
          <w:rFonts w:ascii="Arial" w:hAnsi="Arial" w:cs="Arial"/>
          <w:sz w:val="24"/>
          <w:szCs w:val="24"/>
        </w:rPr>
        <w:t xml:space="preserve">Semana del 21 al 25 septiembre </w:t>
      </w:r>
    </w:p>
    <w:p w14:paraId="0D4B584A" w14:textId="77777777" w:rsidR="00210C50" w:rsidRPr="00210C50" w:rsidRDefault="00210C50" w:rsidP="00210C50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10C50">
        <w:rPr>
          <w:rFonts w:ascii="Arial" w:hAnsi="Arial" w:cs="Arial"/>
          <w:sz w:val="24"/>
          <w:szCs w:val="24"/>
        </w:rPr>
        <w:t>I.E. Monseñor Ramón Arcila</w:t>
      </w:r>
    </w:p>
    <w:p w14:paraId="1E86D0AC" w14:textId="77777777" w:rsidR="00210C50" w:rsidRPr="00210C50" w:rsidRDefault="00210C50" w:rsidP="00210C50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10C50">
        <w:rPr>
          <w:rFonts w:ascii="Arial" w:hAnsi="Arial" w:cs="Arial"/>
          <w:sz w:val="24"/>
          <w:szCs w:val="24"/>
        </w:rPr>
        <w:t>Sede: Alfonso Reyes Echandia</w:t>
      </w:r>
    </w:p>
    <w:p w14:paraId="35001C65" w14:textId="77777777" w:rsidR="00210C50" w:rsidRPr="00210C50" w:rsidRDefault="00210C50" w:rsidP="00210C50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10C50">
        <w:rPr>
          <w:rFonts w:ascii="Arial" w:hAnsi="Arial" w:cs="Arial"/>
          <w:sz w:val="24"/>
          <w:szCs w:val="24"/>
        </w:rPr>
        <w:t>Profesora: María Astrid Copete C.</w:t>
      </w:r>
    </w:p>
    <w:p w14:paraId="604E1439" w14:textId="77777777" w:rsidR="00210C50" w:rsidRPr="00210C50" w:rsidRDefault="00210C50" w:rsidP="00210C50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10C50">
        <w:rPr>
          <w:rFonts w:ascii="Arial" w:hAnsi="Arial" w:cs="Arial"/>
          <w:sz w:val="24"/>
          <w:szCs w:val="24"/>
        </w:rPr>
        <w:t xml:space="preserve">Área: Matemáticas </w:t>
      </w:r>
    </w:p>
    <w:p w14:paraId="43888BA9" w14:textId="00A536EC" w:rsidR="00B839A8" w:rsidRDefault="002552A5" w:rsidP="00210C50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345674F" wp14:editId="07BC4412">
            <wp:simplePos x="0" y="0"/>
            <wp:positionH relativeFrom="margin">
              <wp:align>left</wp:align>
            </wp:positionH>
            <wp:positionV relativeFrom="margin">
              <wp:posOffset>2119630</wp:posOffset>
            </wp:positionV>
            <wp:extent cx="5829300" cy="6829425"/>
            <wp:effectExtent l="0" t="0" r="0" b="952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0C50" w:rsidRPr="00210C50">
        <w:rPr>
          <w:rFonts w:ascii="Arial" w:hAnsi="Arial" w:cs="Arial"/>
          <w:sz w:val="24"/>
          <w:szCs w:val="24"/>
        </w:rPr>
        <w:t xml:space="preserve">Nombre del estudiante: ----------------------------------------------------- grado </w:t>
      </w:r>
      <w:r w:rsidR="00210C50">
        <w:rPr>
          <w:rFonts w:ascii="Arial" w:hAnsi="Arial" w:cs="Arial"/>
          <w:sz w:val="24"/>
          <w:szCs w:val="24"/>
        </w:rPr>
        <w:t>3</w:t>
      </w:r>
      <w:r w:rsidR="00210C50" w:rsidRPr="00210C50">
        <w:rPr>
          <w:rFonts w:ascii="Arial" w:hAnsi="Arial" w:cs="Arial"/>
          <w:sz w:val="24"/>
          <w:szCs w:val="24"/>
        </w:rPr>
        <w:t>-4</w:t>
      </w:r>
    </w:p>
    <w:p w14:paraId="355335E0" w14:textId="77777777" w:rsidR="007D518E" w:rsidRPr="007D518E" w:rsidRDefault="007D518E" w:rsidP="007D518E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7D518E">
        <w:rPr>
          <w:rFonts w:ascii="Arial" w:hAnsi="Arial" w:cs="Arial"/>
          <w:sz w:val="24"/>
          <w:szCs w:val="24"/>
        </w:rPr>
        <w:lastRenderedPageBreak/>
        <w:t>Santiago de Cali septiembre 21 de 2020</w:t>
      </w:r>
    </w:p>
    <w:p w14:paraId="54468FE4" w14:textId="77777777" w:rsidR="007D518E" w:rsidRPr="007D518E" w:rsidRDefault="007D518E" w:rsidP="007D518E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7D518E">
        <w:rPr>
          <w:rFonts w:ascii="Arial" w:hAnsi="Arial" w:cs="Arial"/>
          <w:sz w:val="24"/>
          <w:szCs w:val="24"/>
        </w:rPr>
        <w:t xml:space="preserve">Semana del 21 al 25 septiembre </w:t>
      </w:r>
    </w:p>
    <w:p w14:paraId="320AFC8A" w14:textId="77777777" w:rsidR="007D518E" w:rsidRPr="007D518E" w:rsidRDefault="007D518E" w:rsidP="007D518E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7D518E">
        <w:rPr>
          <w:rFonts w:ascii="Arial" w:hAnsi="Arial" w:cs="Arial"/>
          <w:sz w:val="24"/>
          <w:szCs w:val="24"/>
        </w:rPr>
        <w:t>I.E. Monseñor Ramón Arcila</w:t>
      </w:r>
    </w:p>
    <w:p w14:paraId="6A870462" w14:textId="77777777" w:rsidR="007D518E" w:rsidRPr="007D518E" w:rsidRDefault="007D518E" w:rsidP="007D518E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7D518E">
        <w:rPr>
          <w:rFonts w:ascii="Arial" w:hAnsi="Arial" w:cs="Arial"/>
          <w:sz w:val="24"/>
          <w:szCs w:val="24"/>
        </w:rPr>
        <w:t>Sede: Alfonso Reyes Echandia</w:t>
      </w:r>
    </w:p>
    <w:p w14:paraId="58C02407" w14:textId="77777777" w:rsidR="007D518E" w:rsidRPr="007D518E" w:rsidRDefault="007D518E" w:rsidP="007D518E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7D518E">
        <w:rPr>
          <w:rFonts w:ascii="Arial" w:hAnsi="Arial" w:cs="Arial"/>
          <w:sz w:val="24"/>
          <w:szCs w:val="24"/>
        </w:rPr>
        <w:t>Profesora: María Astrid Copete C.</w:t>
      </w:r>
    </w:p>
    <w:p w14:paraId="5E33071E" w14:textId="23FA9525" w:rsidR="007D518E" w:rsidRPr="007D518E" w:rsidRDefault="007D518E" w:rsidP="007D518E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7D518E">
        <w:rPr>
          <w:rFonts w:ascii="Arial" w:hAnsi="Arial" w:cs="Arial"/>
          <w:sz w:val="24"/>
          <w:szCs w:val="24"/>
        </w:rPr>
        <w:t xml:space="preserve">Área: </w:t>
      </w:r>
      <w:r>
        <w:rPr>
          <w:rFonts w:ascii="Arial" w:hAnsi="Arial" w:cs="Arial"/>
          <w:sz w:val="24"/>
          <w:szCs w:val="24"/>
        </w:rPr>
        <w:t>Estadisticas</w:t>
      </w:r>
    </w:p>
    <w:p w14:paraId="3AF7977F" w14:textId="48101C3A" w:rsidR="00210C50" w:rsidRDefault="007D518E" w:rsidP="007D518E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7D518E">
        <w:rPr>
          <w:rFonts w:ascii="Arial" w:hAnsi="Arial" w:cs="Arial"/>
          <w:sz w:val="24"/>
          <w:szCs w:val="24"/>
        </w:rPr>
        <w:t>Nombre del estudiante: ----------------------------------------------------- grado 5-4</w:t>
      </w:r>
    </w:p>
    <w:p w14:paraId="2D17BCD5" w14:textId="0B56BC6A" w:rsidR="001C293D" w:rsidRDefault="001C293D" w:rsidP="007D518E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4A95D82" wp14:editId="1986D33A">
            <wp:simplePos x="0" y="0"/>
            <wp:positionH relativeFrom="margin">
              <wp:align>right</wp:align>
            </wp:positionH>
            <wp:positionV relativeFrom="margin">
              <wp:posOffset>2338705</wp:posOffset>
            </wp:positionV>
            <wp:extent cx="5372100" cy="6506210"/>
            <wp:effectExtent l="0" t="0" r="0" b="889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EDC2D" w14:textId="21350D94" w:rsidR="001C293D" w:rsidRDefault="001C293D" w:rsidP="007D518E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66B8168C" w14:textId="77777777" w:rsidR="00196BC5" w:rsidRPr="007D518E" w:rsidRDefault="00196BC5" w:rsidP="00196BC5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7D518E">
        <w:rPr>
          <w:rFonts w:ascii="Arial" w:hAnsi="Arial" w:cs="Arial"/>
          <w:sz w:val="24"/>
          <w:szCs w:val="24"/>
        </w:rPr>
        <w:t>Santiago de Cali septiembre 21 de 2020</w:t>
      </w:r>
    </w:p>
    <w:p w14:paraId="3F45ED4C" w14:textId="77777777" w:rsidR="00196BC5" w:rsidRPr="007D518E" w:rsidRDefault="00196BC5" w:rsidP="00196BC5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7D518E">
        <w:rPr>
          <w:rFonts w:ascii="Arial" w:hAnsi="Arial" w:cs="Arial"/>
          <w:sz w:val="24"/>
          <w:szCs w:val="24"/>
        </w:rPr>
        <w:t xml:space="preserve">Semana del 21 al 25 septiembre </w:t>
      </w:r>
    </w:p>
    <w:p w14:paraId="78AD60C9" w14:textId="77777777" w:rsidR="00196BC5" w:rsidRPr="007D518E" w:rsidRDefault="00196BC5" w:rsidP="00196BC5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7D518E">
        <w:rPr>
          <w:rFonts w:ascii="Arial" w:hAnsi="Arial" w:cs="Arial"/>
          <w:sz w:val="24"/>
          <w:szCs w:val="24"/>
        </w:rPr>
        <w:t>I.E. Monseñor Ramón Arcila</w:t>
      </w:r>
    </w:p>
    <w:p w14:paraId="2E66F99B" w14:textId="77777777" w:rsidR="00196BC5" w:rsidRPr="007D518E" w:rsidRDefault="00196BC5" w:rsidP="00196BC5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7D518E">
        <w:rPr>
          <w:rFonts w:ascii="Arial" w:hAnsi="Arial" w:cs="Arial"/>
          <w:sz w:val="24"/>
          <w:szCs w:val="24"/>
        </w:rPr>
        <w:t>Sede: Alfonso Reyes Echandia</w:t>
      </w:r>
    </w:p>
    <w:p w14:paraId="3F826914" w14:textId="77777777" w:rsidR="00196BC5" w:rsidRPr="007D518E" w:rsidRDefault="00196BC5" w:rsidP="00196BC5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7D518E">
        <w:rPr>
          <w:rFonts w:ascii="Arial" w:hAnsi="Arial" w:cs="Arial"/>
          <w:sz w:val="24"/>
          <w:szCs w:val="24"/>
        </w:rPr>
        <w:t>Profesora: María Astrid Copete C.</w:t>
      </w:r>
    </w:p>
    <w:p w14:paraId="0905FFD5" w14:textId="6013E5CC" w:rsidR="00196BC5" w:rsidRPr="007D518E" w:rsidRDefault="00196BC5" w:rsidP="00196BC5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7D518E">
        <w:rPr>
          <w:rFonts w:ascii="Arial" w:hAnsi="Arial" w:cs="Arial"/>
          <w:sz w:val="24"/>
          <w:szCs w:val="24"/>
        </w:rPr>
        <w:t xml:space="preserve">Área: </w:t>
      </w:r>
      <w:r>
        <w:rPr>
          <w:rFonts w:ascii="Arial" w:hAnsi="Arial" w:cs="Arial"/>
          <w:sz w:val="24"/>
          <w:szCs w:val="24"/>
        </w:rPr>
        <w:t>Estadísticas</w:t>
      </w:r>
    </w:p>
    <w:p w14:paraId="46344082" w14:textId="76639C59" w:rsidR="00196BC5" w:rsidRDefault="00196BC5" w:rsidP="00196BC5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7D518E">
        <w:rPr>
          <w:rFonts w:ascii="Arial" w:hAnsi="Arial" w:cs="Arial"/>
          <w:sz w:val="24"/>
          <w:szCs w:val="24"/>
        </w:rPr>
        <w:t xml:space="preserve">Nombre del estudiante: ----------------------------------------------------- grado </w:t>
      </w:r>
      <w:r>
        <w:rPr>
          <w:rFonts w:ascii="Arial" w:hAnsi="Arial" w:cs="Arial"/>
          <w:sz w:val="24"/>
          <w:szCs w:val="24"/>
        </w:rPr>
        <w:t>4</w:t>
      </w:r>
      <w:r w:rsidRPr="007D518E">
        <w:rPr>
          <w:rFonts w:ascii="Arial" w:hAnsi="Arial" w:cs="Arial"/>
          <w:sz w:val="24"/>
          <w:szCs w:val="24"/>
        </w:rPr>
        <w:t>-4</w:t>
      </w:r>
    </w:p>
    <w:p w14:paraId="6671E8FB" w14:textId="308870ED" w:rsidR="00196BC5" w:rsidRDefault="00196BC5" w:rsidP="00196BC5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Nota: copia en tu cuaderno de estadística los siguientes conceptos.</w:t>
      </w:r>
    </w:p>
    <w:p w14:paraId="7D60FA01" w14:textId="1CC597ED" w:rsidR="00196BC5" w:rsidRDefault="00196BC5" w:rsidP="00196BC5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AZAR Y PROBABILIDAD: es la posibilidad</w:t>
      </w:r>
      <w:r w:rsidR="005F070F">
        <w:rPr>
          <w:rFonts w:ascii="Arial" w:hAnsi="Arial" w:cs="Arial"/>
          <w:sz w:val="24"/>
          <w:szCs w:val="24"/>
        </w:rPr>
        <w:t xml:space="preserve"> de que un evento ocurra ( un evento es un suceso que puede presentarse al  realizar un experimen</w:t>
      </w:r>
      <w:r w:rsidR="00544CA2">
        <w:rPr>
          <w:rFonts w:ascii="Arial" w:hAnsi="Arial" w:cs="Arial"/>
          <w:sz w:val="24"/>
          <w:szCs w:val="24"/>
        </w:rPr>
        <w:t>to).</w:t>
      </w:r>
    </w:p>
    <w:p w14:paraId="63621EA3" w14:textId="411E7DAE" w:rsidR="00544CA2" w:rsidRDefault="00544CA2" w:rsidP="00196BC5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evento según su probabilidad puede ser:</w:t>
      </w:r>
    </w:p>
    <w:p w14:paraId="49C84843" w14:textId="7112EE2C" w:rsidR="00544CA2" w:rsidRDefault="00524B4A" w:rsidP="00524B4A">
      <w:pPr>
        <w:pStyle w:val="Prrafodelista"/>
        <w:numPr>
          <w:ilvl w:val="0"/>
          <w:numId w:val="2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4A6821">
        <w:rPr>
          <w:rFonts w:ascii="Arial" w:hAnsi="Arial" w:cs="Arial"/>
          <w:b/>
          <w:bCs/>
          <w:sz w:val="24"/>
          <w:szCs w:val="24"/>
        </w:rPr>
        <w:t>Es seguro</w:t>
      </w:r>
      <w:r>
        <w:rPr>
          <w:rFonts w:ascii="Arial" w:hAnsi="Arial" w:cs="Arial"/>
          <w:sz w:val="24"/>
          <w:szCs w:val="24"/>
        </w:rPr>
        <w:t>, si es el único evento que puede ocurrir</w:t>
      </w:r>
    </w:p>
    <w:p w14:paraId="7E480E1C" w14:textId="6305B4B8" w:rsidR="00524B4A" w:rsidRDefault="00524B4A" w:rsidP="00524B4A">
      <w:pPr>
        <w:pStyle w:val="Prrafodelista"/>
        <w:numPr>
          <w:ilvl w:val="0"/>
          <w:numId w:val="2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4A6821">
        <w:rPr>
          <w:rFonts w:ascii="Arial" w:hAnsi="Arial" w:cs="Arial"/>
          <w:b/>
          <w:bCs/>
          <w:sz w:val="24"/>
          <w:szCs w:val="24"/>
        </w:rPr>
        <w:t>Posible</w:t>
      </w:r>
      <w:r>
        <w:rPr>
          <w:rFonts w:ascii="Arial" w:hAnsi="Arial" w:cs="Arial"/>
          <w:sz w:val="24"/>
          <w:szCs w:val="24"/>
        </w:rPr>
        <w:t>, si es uno de los eventos que puede ocurrir</w:t>
      </w:r>
    </w:p>
    <w:p w14:paraId="6CF2DD45" w14:textId="378B9E7D" w:rsidR="00524B4A" w:rsidRDefault="00524B4A" w:rsidP="00524B4A">
      <w:pPr>
        <w:pStyle w:val="Prrafodelista"/>
        <w:numPr>
          <w:ilvl w:val="0"/>
          <w:numId w:val="2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4A6821">
        <w:rPr>
          <w:rFonts w:ascii="Arial" w:hAnsi="Arial" w:cs="Arial"/>
          <w:b/>
          <w:bCs/>
          <w:sz w:val="24"/>
          <w:szCs w:val="24"/>
        </w:rPr>
        <w:t>Imposible</w:t>
      </w:r>
      <w:r>
        <w:rPr>
          <w:rFonts w:ascii="Arial" w:hAnsi="Arial" w:cs="Arial"/>
          <w:sz w:val="24"/>
          <w:szCs w:val="24"/>
        </w:rPr>
        <w:t>, si no</w:t>
      </w:r>
      <w:r w:rsidR="00A63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forma parte de los eventos que puede</w:t>
      </w:r>
      <w:r w:rsidR="004A6821">
        <w:rPr>
          <w:rFonts w:ascii="Arial" w:hAnsi="Arial" w:cs="Arial"/>
          <w:sz w:val="24"/>
          <w:szCs w:val="24"/>
        </w:rPr>
        <w:t xml:space="preserve"> ocurrir.</w:t>
      </w:r>
    </w:p>
    <w:p w14:paraId="024BEDFE" w14:textId="35F5CED0" w:rsidR="00A633E9" w:rsidRDefault="00A633E9" w:rsidP="00A633E9">
      <w:pPr>
        <w:pStyle w:val="Prrafodelista"/>
        <w:tabs>
          <w:tab w:val="left" w:pos="1725"/>
        </w:tabs>
        <w:rPr>
          <w:rFonts w:ascii="Arial" w:hAnsi="Arial" w:cs="Arial"/>
          <w:b/>
          <w:bCs/>
          <w:sz w:val="24"/>
          <w:szCs w:val="24"/>
        </w:rPr>
      </w:pPr>
    </w:p>
    <w:p w14:paraId="320BDB7B" w14:textId="0BEFC6F8" w:rsidR="00A633E9" w:rsidRDefault="00A633E9" w:rsidP="00A633E9">
      <w:pPr>
        <w:pStyle w:val="Prrafodelista"/>
        <w:tabs>
          <w:tab w:val="left" w:pos="1725"/>
        </w:tabs>
        <w:rPr>
          <w:rFonts w:ascii="Arial" w:hAnsi="Arial" w:cs="Arial"/>
          <w:b/>
          <w:bCs/>
          <w:sz w:val="24"/>
          <w:szCs w:val="24"/>
        </w:rPr>
      </w:pPr>
    </w:p>
    <w:p w14:paraId="08B0BDF0" w14:textId="4D090F22" w:rsidR="00A633E9" w:rsidRDefault="00A633E9" w:rsidP="00A633E9">
      <w:pPr>
        <w:pStyle w:val="Prrafodelista"/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62E45AF8" w14:textId="77777777" w:rsidR="00A633E9" w:rsidRDefault="004A6821" w:rsidP="004A6821">
      <w:pPr>
        <w:pStyle w:val="Prrafodelista"/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Ejemplo: </w:t>
      </w:r>
    </w:p>
    <w:p w14:paraId="777AFFB0" w14:textId="3E9D9946" w:rsidR="004A6821" w:rsidRDefault="004A6821" w:rsidP="00A633E9">
      <w:pPr>
        <w:pStyle w:val="Prrafodelista"/>
        <w:numPr>
          <w:ilvl w:val="0"/>
          <w:numId w:val="3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cuando se compra la lotería hay muchas probabilidades de ganar, o perder.</w:t>
      </w:r>
    </w:p>
    <w:p w14:paraId="3F0DEA52" w14:textId="398FF880" w:rsidR="00A633E9" w:rsidRDefault="00A633E9" w:rsidP="00A633E9">
      <w:pPr>
        <w:pStyle w:val="Prrafodelista"/>
        <w:numPr>
          <w:ilvl w:val="0"/>
          <w:numId w:val="3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Quienes consumen alimentos ricos en almidón o azucares pueden presentar problemas dentales, mucho más si no tienen el habito de cepillarse.</w:t>
      </w:r>
    </w:p>
    <w:p w14:paraId="633D0A88" w14:textId="0CB41C8C" w:rsidR="00A633E9" w:rsidRDefault="00A633E9" w:rsidP="00A633E9">
      <w:pPr>
        <w:pStyle w:val="Prrafodelista"/>
        <w:tabs>
          <w:tab w:val="left" w:pos="1725"/>
        </w:tabs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 ejemplos que te ayudan a entender el tema de la PROBABILIDAD.</w:t>
      </w:r>
    </w:p>
    <w:p w14:paraId="73037216" w14:textId="77777777" w:rsidR="002220B9" w:rsidRDefault="002220B9" w:rsidP="00A633E9">
      <w:pPr>
        <w:pStyle w:val="Prrafodelista"/>
        <w:tabs>
          <w:tab w:val="left" w:pos="1725"/>
        </w:tabs>
        <w:ind w:left="1080"/>
        <w:rPr>
          <w:rFonts w:ascii="Arial" w:hAnsi="Arial" w:cs="Arial"/>
          <w:sz w:val="24"/>
          <w:szCs w:val="24"/>
        </w:rPr>
      </w:pPr>
    </w:p>
    <w:p w14:paraId="465568B4" w14:textId="66C7055B" w:rsidR="00A633E9" w:rsidRDefault="00A633E9" w:rsidP="00A633E9">
      <w:pPr>
        <w:pStyle w:val="Prrafodelista"/>
        <w:tabs>
          <w:tab w:val="left" w:pos="1725"/>
        </w:tabs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la colaboración de tus padres desarrolla el siguiente taller.</w:t>
      </w:r>
    </w:p>
    <w:p w14:paraId="0140541C" w14:textId="624D9D3F" w:rsidR="002220B9" w:rsidRDefault="00A633E9" w:rsidP="00A633E9">
      <w:pPr>
        <w:pStyle w:val="Prrafodelista"/>
        <w:tabs>
          <w:tab w:val="left" w:pos="1725"/>
        </w:tabs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 muy bien cada pregunta antes de responderla</w:t>
      </w:r>
      <w:r w:rsidR="002220B9">
        <w:rPr>
          <w:rFonts w:ascii="Arial" w:hAnsi="Arial" w:cs="Arial"/>
          <w:sz w:val="24"/>
          <w:szCs w:val="24"/>
        </w:rPr>
        <w:t xml:space="preserve">. </w:t>
      </w:r>
    </w:p>
    <w:p w14:paraId="7B219F51" w14:textId="69987DB6" w:rsidR="00A633E9" w:rsidRDefault="002220B9" w:rsidP="00A633E9">
      <w:pPr>
        <w:pStyle w:val="Prrafodelista"/>
        <w:tabs>
          <w:tab w:val="left" w:pos="1725"/>
        </w:tabs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pregunta #2 anota el resultado en cada casilla lo que sacaste al lanzar la moneda y responde las dos preguntas puede ser antes de lanzar la moneda o repite el lanzamiento para que corrobores tu respuesta y escribe tu punto de vista.</w:t>
      </w:r>
    </w:p>
    <w:p w14:paraId="7355B127" w14:textId="486A0CE0" w:rsidR="00A633E9" w:rsidRDefault="00A633E9" w:rsidP="004A6821">
      <w:pPr>
        <w:pStyle w:val="Prrafodelista"/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1C0175D1" w14:textId="5003528A" w:rsidR="00A633E9" w:rsidRPr="004A6821" w:rsidRDefault="00A633E9" w:rsidP="004A6821">
      <w:pPr>
        <w:pStyle w:val="Prrafodelista"/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3058E5A0" w14:textId="383C2FDE" w:rsidR="005F070F" w:rsidRDefault="005F070F" w:rsidP="00196BC5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310E0ADA" w14:textId="78052199" w:rsidR="00196BC5" w:rsidRDefault="002220B9" w:rsidP="00196BC5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0F7C019C" wp14:editId="2562745C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103620" cy="7810500"/>
            <wp:effectExtent l="0" t="0" r="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4C223" w14:textId="77777777" w:rsidR="002220B9" w:rsidRPr="002220B9" w:rsidRDefault="002220B9" w:rsidP="002220B9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286872C9" w14:textId="77777777" w:rsidR="002220B9" w:rsidRPr="002220B9" w:rsidRDefault="002220B9" w:rsidP="002220B9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bookmarkStart w:id="1" w:name="_Hlk51519804"/>
      <w:r w:rsidRPr="002220B9">
        <w:rPr>
          <w:rFonts w:ascii="Arial" w:hAnsi="Arial" w:cs="Arial"/>
          <w:sz w:val="24"/>
          <w:szCs w:val="24"/>
        </w:rPr>
        <w:t>Santiago de Cali septiembre 21 de 2020</w:t>
      </w:r>
    </w:p>
    <w:p w14:paraId="4A085A17" w14:textId="77777777" w:rsidR="002220B9" w:rsidRPr="002220B9" w:rsidRDefault="002220B9" w:rsidP="002220B9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 xml:space="preserve">Semana del 21 al 25 septiembre </w:t>
      </w:r>
    </w:p>
    <w:p w14:paraId="3D7512BA" w14:textId="77777777" w:rsidR="002220B9" w:rsidRPr="002220B9" w:rsidRDefault="002220B9" w:rsidP="002220B9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>I.E. Monseñor Ramón Arcila</w:t>
      </w:r>
    </w:p>
    <w:p w14:paraId="4F5C3266" w14:textId="77777777" w:rsidR="002220B9" w:rsidRPr="002220B9" w:rsidRDefault="002220B9" w:rsidP="002220B9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>Sede: Alfonso Reyes Echandia</w:t>
      </w:r>
    </w:p>
    <w:p w14:paraId="1F06622D" w14:textId="77777777" w:rsidR="002220B9" w:rsidRPr="002220B9" w:rsidRDefault="002220B9" w:rsidP="002220B9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>Profesora: María Astrid Copete C.</w:t>
      </w:r>
    </w:p>
    <w:p w14:paraId="52F11A22" w14:textId="77777777" w:rsidR="002220B9" w:rsidRPr="002220B9" w:rsidRDefault="002220B9" w:rsidP="002220B9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>Área: Estadísticas</w:t>
      </w:r>
    </w:p>
    <w:p w14:paraId="0FC0E3DB" w14:textId="6C7141B5" w:rsidR="00196BC5" w:rsidRDefault="002220B9" w:rsidP="002220B9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 xml:space="preserve">Nombre del estudiante: ----------------------------------------------------- grado </w:t>
      </w:r>
      <w:r>
        <w:rPr>
          <w:rFonts w:ascii="Arial" w:hAnsi="Arial" w:cs="Arial"/>
          <w:sz w:val="24"/>
          <w:szCs w:val="24"/>
        </w:rPr>
        <w:t>3</w:t>
      </w:r>
      <w:r w:rsidRPr="002220B9">
        <w:rPr>
          <w:rFonts w:ascii="Arial" w:hAnsi="Arial" w:cs="Arial"/>
          <w:sz w:val="24"/>
          <w:szCs w:val="24"/>
        </w:rPr>
        <w:t>-4</w:t>
      </w:r>
    </w:p>
    <w:bookmarkEnd w:id="1"/>
    <w:p w14:paraId="4FF2ACEC" w14:textId="00F42904" w:rsidR="00903E8D" w:rsidRDefault="00903E8D" w:rsidP="002220B9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Nota: copia en tu cuaderno el siguiente concepto.</w:t>
      </w:r>
    </w:p>
    <w:p w14:paraId="31D633BA" w14:textId="4668E644" w:rsidR="00DE0685" w:rsidRDefault="00DE0685" w:rsidP="002220B9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AZAR Y PROBABILIDAD: es la posibilidad de que ocurrir un evento; un evento es un suceso que puede presentarse al realizar un experimento.</w:t>
      </w:r>
    </w:p>
    <w:p w14:paraId="7D7295C5" w14:textId="6A3F350D" w:rsidR="00903E8D" w:rsidRDefault="004C41FB" w:rsidP="002220B9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38BBC40" wp14:editId="2C984FEE">
            <wp:extent cx="5610225" cy="66960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BCE7C" w14:textId="15E31A87" w:rsidR="00210C50" w:rsidRDefault="00210C50" w:rsidP="00210C50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447D689C" w14:textId="1A231206" w:rsidR="004C41FB" w:rsidRDefault="004C41FB" w:rsidP="00210C50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4E77327E" w14:textId="4DD8DC19" w:rsidR="004C41FB" w:rsidRDefault="004C41FB" w:rsidP="00210C50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13807A22" w14:textId="42DA3607" w:rsidR="004C41FB" w:rsidRDefault="004C41FB" w:rsidP="00210C50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485795EA" w14:textId="631F1702" w:rsidR="004C41FB" w:rsidRDefault="004C41FB" w:rsidP="00210C50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3AC2A23C" w14:textId="7558EFC1" w:rsidR="004C41FB" w:rsidRDefault="004C41FB" w:rsidP="00210C50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3E992D85" w14:textId="77777777" w:rsidR="004C41FB" w:rsidRPr="002220B9" w:rsidRDefault="004C41FB" w:rsidP="004C41FB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bookmarkStart w:id="2" w:name="_Hlk51523443"/>
      <w:r w:rsidRPr="002220B9">
        <w:rPr>
          <w:rFonts w:ascii="Arial" w:hAnsi="Arial" w:cs="Arial"/>
          <w:sz w:val="24"/>
          <w:szCs w:val="24"/>
        </w:rPr>
        <w:t>Santiago de Cali septiembre 21 de 2020</w:t>
      </w:r>
    </w:p>
    <w:p w14:paraId="15741CF6" w14:textId="77777777" w:rsidR="004C41FB" w:rsidRPr="002220B9" w:rsidRDefault="004C41FB" w:rsidP="004C41FB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 xml:space="preserve">Semana del 21 al 25 septiembre </w:t>
      </w:r>
    </w:p>
    <w:p w14:paraId="2287D473" w14:textId="77777777" w:rsidR="004C41FB" w:rsidRPr="002220B9" w:rsidRDefault="004C41FB" w:rsidP="004C41FB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>I.E. Monseñor Ramón Arcila</w:t>
      </w:r>
    </w:p>
    <w:p w14:paraId="4FEDF367" w14:textId="77777777" w:rsidR="004C41FB" w:rsidRPr="002220B9" w:rsidRDefault="004C41FB" w:rsidP="004C41FB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>Sede: Alfonso Reyes Echandia</w:t>
      </w:r>
    </w:p>
    <w:p w14:paraId="769F9606" w14:textId="77777777" w:rsidR="004C41FB" w:rsidRPr="002220B9" w:rsidRDefault="004C41FB" w:rsidP="004C41FB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>Profesora: María Astrid Copete C.</w:t>
      </w:r>
    </w:p>
    <w:p w14:paraId="634B5BB0" w14:textId="4E966C5D" w:rsidR="004C41FB" w:rsidRPr="002220B9" w:rsidRDefault="004C41FB" w:rsidP="004C41FB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 xml:space="preserve">Área: </w:t>
      </w:r>
      <w:r>
        <w:rPr>
          <w:rFonts w:ascii="Arial" w:hAnsi="Arial" w:cs="Arial"/>
          <w:sz w:val="24"/>
          <w:szCs w:val="24"/>
        </w:rPr>
        <w:t>Geometría</w:t>
      </w:r>
    </w:p>
    <w:p w14:paraId="5D096459" w14:textId="7BC7FF1A" w:rsidR="004C41FB" w:rsidRDefault="004C41FB" w:rsidP="004C41FB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 xml:space="preserve">Nombre del estudiante: ----------------------------------------------------- grado </w:t>
      </w:r>
      <w:r>
        <w:rPr>
          <w:rFonts w:ascii="Arial" w:hAnsi="Arial" w:cs="Arial"/>
          <w:sz w:val="24"/>
          <w:szCs w:val="24"/>
        </w:rPr>
        <w:t>5</w:t>
      </w:r>
      <w:r w:rsidRPr="002220B9">
        <w:rPr>
          <w:rFonts w:ascii="Arial" w:hAnsi="Arial" w:cs="Arial"/>
          <w:sz w:val="24"/>
          <w:szCs w:val="24"/>
        </w:rPr>
        <w:t>-4</w:t>
      </w:r>
    </w:p>
    <w:p w14:paraId="4292880C" w14:textId="5CE6B031" w:rsidR="004C41FB" w:rsidRDefault="008034F5" w:rsidP="004C41FB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en tu cuaderno de geometría</w:t>
      </w:r>
      <w:r w:rsidR="001F3D2B">
        <w:rPr>
          <w:rFonts w:ascii="Arial" w:hAnsi="Arial" w:cs="Arial"/>
          <w:sz w:val="24"/>
          <w:szCs w:val="24"/>
        </w:rPr>
        <w:t>. Observa el video para ampliar tus conocimientos.</w:t>
      </w:r>
    </w:p>
    <w:p w14:paraId="4F2898A6" w14:textId="6B223B13" w:rsidR="008034F5" w:rsidRDefault="008034F5" w:rsidP="004C41FB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MEDIDAS DE CAPACIDAD: la unidad de medida de capacidad es el LITRO.</w:t>
      </w:r>
    </w:p>
    <w:p w14:paraId="1B414602" w14:textId="50295C29" w:rsidR="008034F5" w:rsidRDefault="008034F5" w:rsidP="004C41FB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igual que las medida tiempo y longitud tiene sus múltiplos y submúltiplos; realizare la tabla para que puedas entender.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85"/>
        <w:gridCol w:w="1243"/>
        <w:gridCol w:w="1395"/>
        <w:gridCol w:w="1006"/>
        <w:gridCol w:w="1591"/>
        <w:gridCol w:w="1222"/>
        <w:gridCol w:w="1186"/>
      </w:tblGrid>
      <w:tr w:rsidR="008034F5" w14:paraId="0400F6CD" w14:textId="77777777" w:rsidTr="009C5EA3">
        <w:tc>
          <w:tcPr>
            <w:tcW w:w="1185" w:type="dxa"/>
          </w:tcPr>
          <w:p w14:paraId="26B36B14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dxa"/>
          </w:tcPr>
          <w:p w14:paraId="4C1F9AF5" w14:textId="63883453" w:rsidR="008034F5" w:rsidRPr="009C5EA3" w:rsidRDefault="009C5EA3" w:rsidP="004C41FB">
            <w:pPr>
              <w:tabs>
                <w:tab w:val="left" w:pos="1725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C5EA3">
              <w:rPr>
                <w:rFonts w:ascii="Arial" w:hAnsi="Arial" w:cs="Arial"/>
                <w:color w:val="FF0000"/>
                <w:sz w:val="24"/>
                <w:szCs w:val="24"/>
              </w:rPr>
              <w:t>Múltiplos</w:t>
            </w:r>
          </w:p>
        </w:tc>
        <w:tc>
          <w:tcPr>
            <w:tcW w:w="1395" w:type="dxa"/>
          </w:tcPr>
          <w:p w14:paraId="738887C9" w14:textId="77777777" w:rsidR="008034F5" w:rsidRPr="009C5EA3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06" w:type="dxa"/>
          </w:tcPr>
          <w:p w14:paraId="57CE219B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19EC0D41" w14:textId="4A7913A8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 w:rsidRPr="009C5EA3">
              <w:rPr>
                <w:rFonts w:ascii="Arial" w:hAnsi="Arial" w:cs="Arial"/>
                <w:color w:val="FF0000"/>
                <w:sz w:val="24"/>
                <w:szCs w:val="24"/>
              </w:rPr>
              <w:t>Submúltiplos</w:t>
            </w:r>
          </w:p>
        </w:tc>
        <w:tc>
          <w:tcPr>
            <w:tcW w:w="1222" w:type="dxa"/>
          </w:tcPr>
          <w:p w14:paraId="0FC53734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6" w:type="dxa"/>
          </w:tcPr>
          <w:p w14:paraId="1BE38F66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4F5" w14:paraId="36373B59" w14:textId="77777777" w:rsidTr="009C5EA3">
        <w:tc>
          <w:tcPr>
            <w:tcW w:w="1185" w:type="dxa"/>
          </w:tcPr>
          <w:p w14:paraId="3408D989" w14:textId="049C0AD1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="008034F5">
              <w:rPr>
                <w:rFonts w:ascii="Arial" w:hAnsi="Arial" w:cs="Arial"/>
                <w:sz w:val="24"/>
                <w:szCs w:val="24"/>
              </w:rPr>
              <w:t>ilo</w:t>
            </w:r>
            <w:r>
              <w:rPr>
                <w:rFonts w:ascii="Arial" w:hAnsi="Arial" w:cs="Arial"/>
                <w:sz w:val="24"/>
                <w:szCs w:val="24"/>
              </w:rPr>
              <w:t>litro</w:t>
            </w:r>
          </w:p>
        </w:tc>
        <w:tc>
          <w:tcPr>
            <w:tcW w:w="1243" w:type="dxa"/>
          </w:tcPr>
          <w:p w14:paraId="528E260C" w14:textId="3862EFD1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hectolitro</w:t>
            </w:r>
          </w:p>
        </w:tc>
        <w:tc>
          <w:tcPr>
            <w:tcW w:w="1395" w:type="dxa"/>
          </w:tcPr>
          <w:p w14:paraId="32568CED" w14:textId="109685EB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decalitro</w:t>
            </w:r>
          </w:p>
        </w:tc>
        <w:tc>
          <w:tcPr>
            <w:tcW w:w="1006" w:type="dxa"/>
          </w:tcPr>
          <w:p w14:paraId="3D692F86" w14:textId="0F0C62B2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 w:rsidRPr="009C5EA3">
              <w:rPr>
                <w:rFonts w:ascii="Arial" w:hAnsi="Arial" w:cs="Arial"/>
                <w:color w:val="0070C0"/>
                <w:sz w:val="24"/>
                <w:szCs w:val="24"/>
              </w:rPr>
              <w:t>LITRO</w:t>
            </w:r>
          </w:p>
        </w:tc>
        <w:tc>
          <w:tcPr>
            <w:tcW w:w="1591" w:type="dxa"/>
          </w:tcPr>
          <w:p w14:paraId="0750EFD7" w14:textId="3AD18AF3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decilitro</w:t>
            </w:r>
          </w:p>
        </w:tc>
        <w:tc>
          <w:tcPr>
            <w:tcW w:w="1222" w:type="dxa"/>
          </w:tcPr>
          <w:p w14:paraId="470DBB82" w14:textId="40557D10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centilitro</w:t>
            </w:r>
          </w:p>
        </w:tc>
        <w:tc>
          <w:tcPr>
            <w:tcW w:w="1186" w:type="dxa"/>
          </w:tcPr>
          <w:p w14:paraId="74DF511A" w14:textId="2D687ECC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mililitro</w:t>
            </w:r>
          </w:p>
        </w:tc>
      </w:tr>
      <w:tr w:rsidR="008034F5" w14:paraId="40AA25F2" w14:textId="77777777" w:rsidTr="009C5EA3">
        <w:tc>
          <w:tcPr>
            <w:tcW w:w="1185" w:type="dxa"/>
          </w:tcPr>
          <w:p w14:paraId="7FEC8431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dxa"/>
          </w:tcPr>
          <w:p w14:paraId="2F985B37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14:paraId="02F019F0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</w:tcPr>
          <w:p w14:paraId="501FAE34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A6AEC90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2" w:type="dxa"/>
          </w:tcPr>
          <w:p w14:paraId="230241D5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6" w:type="dxa"/>
          </w:tcPr>
          <w:p w14:paraId="28A442F9" w14:textId="1CD51ED8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034F5" w14:paraId="121377C7" w14:textId="77777777" w:rsidTr="009C5EA3">
        <w:tc>
          <w:tcPr>
            <w:tcW w:w="1185" w:type="dxa"/>
          </w:tcPr>
          <w:p w14:paraId="5A7E866F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dxa"/>
          </w:tcPr>
          <w:p w14:paraId="42F84224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14:paraId="490E358C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</w:tcPr>
          <w:p w14:paraId="412906DD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DF91F4E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2" w:type="dxa"/>
          </w:tcPr>
          <w:p w14:paraId="3932D711" w14:textId="370D09EE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6" w:type="dxa"/>
          </w:tcPr>
          <w:p w14:paraId="6E7177F2" w14:textId="0A42B18D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034F5" w14:paraId="78C324EA" w14:textId="77777777" w:rsidTr="009C5EA3">
        <w:tc>
          <w:tcPr>
            <w:tcW w:w="1185" w:type="dxa"/>
          </w:tcPr>
          <w:p w14:paraId="0FE6C053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dxa"/>
          </w:tcPr>
          <w:p w14:paraId="226CD804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14:paraId="44A7DD35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</w:tcPr>
          <w:p w14:paraId="76DE063A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EA1E651" w14:textId="3BA229A4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14:paraId="640D8605" w14:textId="572453FD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14:paraId="75DB4A6D" w14:textId="27B701D4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034F5" w14:paraId="6ADBEFAF" w14:textId="77777777" w:rsidTr="009C5EA3">
        <w:tc>
          <w:tcPr>
            <w:tcW w:w="1185" w:type="dxa"/>
          </w:tcPr>
          <w:p w14:paraId="716C25CF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dxa"/>
          </w:tcPr>
          <w:p w14:paraId="5CF35954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14:paraId="7EB6D157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</w:tcPr>
          <w:p w14:paraId="4689F10A" w14:textId="32CDF197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14:paraId="34F0DEFB" w14:textId="21BA03F3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14:paraId="17A70E90" w14:textId="78364FCD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14:paraId="7EE679CF" w14:textId="56A05319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034F5" w14:paraId="23A98A45" w14:textId="77777777" w:rsidTr="009C5EA3">
        <w:tc>
          <w:tcPr>
            <w:tcW w:w="1185" w:type="dxa"/>
          </w:tcPr>
          <w:p w14:paraId="12870596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dxa"/>
          </w:tcPr>
          <w:p w14:paraId="60EE0C74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14:paraId="2760AA7D" w14:textId="5FA0C803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14:paraId="427949EA" w14:textId="36260471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42155AF1" w14:textId="6B85255C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14:paraId="484EAD96" w14:textId="6DF7311B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14:paraId="0D662BC3" w14:textId="3F23CE39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034F5" w14:paraId="4ED4A054" w14:textId="77777777" w:rsidTr="009C5EA3">
        <w:tc>
          <w:tcPr>
            <w:tcW w:w="1185" w:type="dxa"/>
          </w:tcPr>
          <w:p w14:paraId="3A2A35E9" w14:textId="77777777" w:rsidR="008034F5" w:rsidRDefault="008034F5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dxa"/>
          </w:tcPr>
          <w:p w14:paraId="0062F202" w14:textId="5BAB2C75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14:paraId="6EEAD957" w14:textId="50D576D8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14:paraId="42A0DBAA" w14:textId="283D1D5A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3017D0C4" w14:textId="4B9BDA37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14:paraId="1CB0B809" w14:textId="350F45A0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14:paraId="4290FA06" w14:textId="25EED634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034F5" w14:paraId="72EE2C44" w14:textId="77777777" w:rsidTr="009C5EA3">
        <w:tc>
          <w:tcPr>
            <w:tcW w:w="1185" w:type="dxa"/>
          </w:tcPr>
          <w:p w14:paraId="4E17A2C9" w14:textId="569C62E1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14:paraId="7BCCE4EA" w14:textId="488A3159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5" w:type="dxa"/>
          </w:tcPr>
          <w:p w14:paraId="7E76D46C" w14:textId="7893F47A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14:paraId="2FC03756" w14:textId="5F16E1A8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7C179AB5" w14:textId="0BDBD542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14:paraId="309701FF" w14:textId="0B90F5AF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14:paraId="2C347160" w14:textId="532DF099" w:rsidR="008034F5" w:rsidRDefault="00491F08" w:rsidP="004C41FB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5DC16437" w14:textId="77777777" w:rsidR="008034F5" w:rsidRDefault="008034F5" w:rsidP="004C41FB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6FF2A8FC" w14:textId="0FC0A58B" w:rsidR="004C41FB" w:rsidRPr="00A158AA" w:rsidRDefault="009C5EA3" w:rsidP="00A158AA">
      <w:pPr>
        <w:pStyle w:val="Prrafodelista"/>
        <w:numPr>
          <w:ilvl w:val="0"/>
          <w:numId w:val="4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A158AA">
        <w:rPr>
          <w:rFonts w:ascii="Arial" w:hAnsi="Arial" w:cs="Arial"/>
          <w:sz w:val="24"/>
          <w:szCs w:val="24"/>
        </w:rPr>
        <w:t>Para pasar de una unidad mayor a una menor, se multiplica por la potencia de 10 que tenga tantos ceros como casillas hay de una unidad a otra</w:t>
      </w:r>
    </w:p>
    <w:p w14:paraId="023A8812" w14:textId="4A790093" w:rsidR="009C5EA3" w:rsidRDefault="009C5EA3" w:rsidP="00210C50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Ejemplo:</w:t>
      </w:r>
    </w:p>
    <w:p w14:paraId="1F17D734" w14:textId="3B3765F0" w:rsidR="009C5EA3" w:rsidRDefault="009C5EA3" w:rsidP="00210C50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1L=100 cl. Un litro es igual a 100 centilitro</w:t>
      </w:r>
      <w:r w:rsidR="00A158AA">
        <w:rPr>
          <w:rFonts w:ascii="Arial" w:hAnsi="Arial" w:cs="Arial"/>
          <w:sz w:val="24"/>
          <w:szCs w:val="24"/>
        </w:rPr>
        <w:t>.</w:t>
      </w:r>
    </w:p>
    <w:p w14:paraId="574E8925" w14:textId="481CC022" w:rsidR="00A158AA" w:rsidRDefault="00A158AA" w:rsidP="00A158AA">
      <w:pPr>
        <w:pStyle w:val="Prrafodelista"/>
        <w:numPr>
          <w:ilvl w:val="0"/>
          <w:numId w:val="4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pasar de una unidad menor a una mayor, se divide por la potencia de 10 que tenga tantos ceros como casillas hay de una unidad a otra.</w:t>
      </w:r>
    </w:p>
    <w:p w14:paraId="1203BEC8" w14:textId="2560D648" w:rsidR="00A158AA" w:rsidRDefault="00A158AA" w:rsidP="00A158AA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1dl = 0,01 dal</w:t>
      </w:r>
    </w:p>
    <w:p w14:paraId="4D7E2785" w14:textId="75C74424" w:rsidR="00A158AA" w:rsidRDefault="00A158AA" w:rsidP="00A158AA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</w:t>
      </w:r>
      <w:r w:rsidR="001F3D2B">
        <w:rPr>
          <w:rFonts w:ascii="Arial" w:hAnsi="Arial" w:cs="Arial"/>
          <w:sz w:val="24"/>
          <w:szCs w:val="24"/>
        </w:rPr>
        <w:t>: Expresa cada medida en la unidad indicada</w:t>
      </w:r>
      <w:r w:rsidR="00975169">
        <w:rPr>
          <w:rFonts w:ascii="Arial" w:hAnsi="Arial" w:cs="Arial"/>
          <w:sz w:val="24"/>
          <w:szCs w:val="24"/>
        </w:rPr>
        <w:t>, realiza los dibujos.</w:t>
      </w:r>
    </w:p>
    <w:p w14:paraId="3EC909B1" w14:textId="77FBEA44" w:rsidR="001F3D2B" w:rsidRDefault="00975169" w:rsidP="001F3D2B">
      <w:pPr>
        <w:pStyle w:val="Prrafodelista"/>
        <w:numPr>
          <w:ilvl w:val="0"/>
          <w:numId w:val="5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Una tinaja tiene </w:t>
      </w:r>
      <w:r w:rsidR="001F3D2B">
        <w:rPr>
          <w:rFonts w:ascii="Arial" w:hAnsi="Arial" w:cs="Arial"/>
          <w:sz w:val="24"/>
          <w:szCs w:val="24"/>
        </w:rPr>
        <w:t>64 botellas de leche ¿cuántos litros tiene?</w:t>
      </w:r>
    </w:p>
    <w:p w14:paraId="6CB76F77" w14:textId="162A6244" w:rsidR="001F3D2B" w:rsidRDefault="00975169" w:rsidP="001F3D2B">
      <w:pPr>
        <w:pStyle w:val="Prrafodelista"/>
        <w:numPr>
          <w:ilvl w:val="0"/>
          <w:numId w:val="5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balde plástico tiene </w:t>
      </w:r>
      <w:r w:rsidR="001F3D2B">
        <w:rPr>
          <w:rFonts w:ascii="Arial" w:hAnsi="Arial" w:cs="Arial"/>
          <w:sz w:val="24"/>
          <w:szCs w:val="24"/>
        </w:rPr>
        <w:t>103 galones ¿cuántos litros tiene?</w:t>
      </w:r>
    </w:p>
    <w:bookmarkEnd w:id="2"/>
    <w:p w14:paraId="1A69430D" w14:textId="353C41EF" w:rsidR="001F3D2B" w:rsidRDefault="001F3D2B" w:rsidP="001F3D2B">
      <w:pPr>
        <w:pStyle w:val="Prrafodelista"/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34E5B9E0" w14:textId="77777777" w:rsidR="00616BDD" w:rsidRDefault="00616BDD" w:rsidP="001F3D2B">
      <w:pPr>
        <w:pStyle w:val="Prrafodelista"/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0AA90DFF" w14:textId="77777777" w:rsidR="00616BDD" w:rsidRPr="002220B9" w:rsidRDefault="00616BDD" w:rsidP="00616BDD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bookmarkStart w:id="3" w:name="_Hlk51525689"/>
      <w:r w:rsidRPr="002220B9">
        <w:rPr>
          <w:rFonts w:ascii="Arial" w:hAnsi="Arial" w:cs="Arial"/>
          <w:sz w:val="24"/>
          <w:szCs w:val="24"/>
        </w:rPr>
        <w:t>Santiago de Cali septiembre 21 de 2020</w:t>
      </w:r>
    </w:p>
    <w:p w14:paraId="128A9D45" w14:textId="77777777" w:rsidR="00616BDD" w:rsidRPr="002220B9" w:rsidRDefault="00616BDD" w:rsidP="00616BDD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 xml:space="preserve">Semana del 21 al 25 septiembre </w:t>
      </w:r>
    </w:p>
    <w:p w14:paraId="6AC02B4B" w14:textId="77777777" w:rsidR="00616BDD" w:rsidRPr="002220B9" w:rsidRDefault="00616BDD" w:rsidP="00616BDD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>I.E. Monseñor Ramón Arcila</w:t>
      </w:r>
    </w:p>
    <w:p w14:paraId="6949C42B" w14:textId="77777777" w:rsidR="00616BDD" w:rsidRPr="002220B9" w:rsidRDefault="00616BDD" w:rsidP="00616BDD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>Sede: Alfonso Reyes Echandia</w:t>
      </w:r>
    </w:p>
    <w:p w14:paraId="4DF7A35A" w14:textId="77777777" w:rsidR="00616BDD" w:rsidRPr="002220B9" w:rsidRDefault="00616BDD" w:rsidP="00616BDD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>Profesora: María Astrid Copete C.</w:t>
      </w:r>
    </w:p>
    <w:p w14:paraId="30428598" w14:textId="77777777" w:rsidR="00616BDD" w:rsidRPr="002220B9" w:rsidRDefault="00616BDD" w:rsidP="00616BDD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 xml:space="preserve">Área: </w:t>
      </w:r>
      <w:r>
        <w:rPr>
          <w:rFonts w:ascii="Arial" w:hAnsi="Arial" w:cs="Arial"/>
          <w:sz w:val="24"/>
          <w:szCs w:val="24"/>
        </w:rPr>
        <w:t>Geometría</w:t>
      </w:r>
    </w:p>
    <w:p w14:paraId="030BE027" w14:textId="05CD466B" w:rsidR="00616BDD" w:rsidRDefault="00616BDD" w:rsidP="00616BDD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 xml:space="preserve">Nombre del estudiante: ----------------------------------------------------- grado </w:t>
      </w:r>
      <w:r>
        <w:rPr>
          <w:rFonts w:ascii="Arial" w:hAnsi="Arial" w:cs="Arial"/>
          <w:sz w:val="24"/>
          <w:szCs w:val="24"/>
        </w:rPr>
        <w:t>4</w:t>
      </w:r>
      <w:r w:rsidRPr="002220B9">
        <w:rPr>
          <w:rFonts w:ascii="Arial" w:hAnsi="Arial" w:cs="Arial"/>
          <w:sz w:val="24"/>
          <w:szCs w:val="24"/>
        </w:rPr>
        <w:t>-4</w:t>
      </w:r>
    </w:p>
    <w:bookmarkEnd w:id="3"/>
    <w:p w14:paraId="79A2FA07" w14:textId="77777777" w:rsidR="00616BDD" w:rsidRDefault="00616BDD" w:rsidP="00616BDD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en tu cuaderno de geometría. Observa el video para ampliar tus conocimientos.</w:t>
      </w:r>
    </w:p>
    <w:p w14:paraId="7C5ED1C8" w14:textId="77777777" w:rsidR="00616BDD" w:rsidRDefault="00616BDD" w:rsidP="00616BDD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MEDIDAS DE CAPACIDAD: la unidad de medida de capacidad es el LITRO.</w:t>
      </w:r>
    </w:p>
    <w:p w14:paraId="5CA2E482" w14:textId="77777777" w:rsidR="00616BDD" w:rsidRDefault="00616BDD" w:rsidP="00616BDD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igual que las medida tiempo y longitud tiene sus múltiplos y submúltiplos; realizare la tabla para que puedas entender.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85"/>
        <w:gridCol w:w="1243"/>
        <w:gridCol w:w="1395"/>
        <w:gridCol w:w="1006"/>
        <w:gridCol w:w="1591"/>
        <w:gridCol w:w="1222"/>
        <w:gridCol w:w="1186"/>
      </w:tblGrid>
      <w:tr w:rsidR="00616BDD" w14:paraId="4472786C" w14:textId="77777777" w:rsidTr="00E56CB7">
        <w:tc>
          <w:tcPr>
            <w:tcW w:w="1185" w:type="dxa"/>
          </w:tcPr>
          <w:p w14:paraId="70253CFE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dxa"/>
          </w:tcPr>
          <w:p w14:paraId="5FA1E072" w14:textId="77777777" w:rsidR="00616BDD" w:rsidRPr="009C5EA3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C5EA3">
              <w:rPr>
                <w:rFonts w:ascii="Arial" w:hAnsi="Arial" w:cs="Arial"/>
                <w:color w:val="FF0000"/>
                <w:sz w:val="24"/>
                <w:szCs w:val="24"/>
              </w:rPr>
              <w:t>Múltiplos</w:t>
            </w:r>
          </w:p>
        </w:tc>
        <w:tc>
          <w:tcPr>
            <w:tcW w:w="1395" w:type="dxa"/>
          </w:tcPr>
          <w:p w14:paraId="602C5F23" w14:textId="77777777" w:rsidR="00616BDD" w:rsidRPr="009C5EA3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06" w:type="dxa"/>
          </w:tcPr>
          <w:p w14:paraId="214AA6DF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7F074BB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 w:rsidRPr="009C5EA3">
              <w:rPr>
                <w:rFonts w:ascii="Arial" w:hAnsi="Arial" w:cs="Arial"/>
                <w:color w:val="FF0000"/>
                <w:sz w:val="24"/>
                <w:szCs w:val="24"/>
              </w:rPr>
              <w:t>Submúltiplos</w:t>
            </w:r>
          </w:p>
        </w:tc>
        <w:tc>
          <w:tcPr>
            <w:tcW w:w="1222" w:type="dxa"/>
          </w:tcPr>
          <w:p w14:paraId="6EBAFADB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6" w:type="dxa"/>
          </w:tcPr>
          <w:p w14:paraId="163683FF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6BDD" w14:paraId="29A7FBEA" w14:textId="77777777" w:rsidTr="00E56CB7">
        <w:tc>
          <w:tcPr>
            <w:tcW w:w="1185" w:type="dxa"/>
          </w:tcPr>
          <w:p w14:paraId="76829635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kilolitro</w:t>
            </w:r>
          </w:p>
        </w:tc>
        <w:tc>
          <w:tcPr>
            <w:tcW w:w="1243" w:type="dxa"/>
          </w:tcPr>
          <w:p w14:paraId="0AC95A54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hectolitro</w:t>
            </w:r>
          </w:p>
        </w:tc>
        <w:tc>
          <w:tcPr>
            <w:tcW w:w="1395" w:type="dxa"/>
          </w:tcPr>
          <w:p w14:paraId="699B11B8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decalitro</w:t>
            </w:r>
          </w:p>
        </w:tc>
        <w:tc>
          <w:tcPr>
            <w:tcW w:w="1006" w:type="dxa"/>
          </w:tcPr>
          <w:p w14:paraId="7D03AB70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 w:rsidRPr="009C5EA3">
              <w:rPr>
                <w:rFonts w:ascii="Arial" w:hAnsi="Arial" w:cs="Arial"/>
                <w:color w:val="0070C0"/>
                <w:sz w:val="24"/>
                <w:szCs w:val="24"/>
              </w:rPr>
              <w:t>LITRO</w:t>
            </w:r>
          </w:p>
        </w:tc>
        <w:tc>
          <w:tcPr>
            <w:tcW w:w="1591" w:type="dxa"/>
          </w:tcPr>
          <w:p w14:paraId="10D4E199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decilitro</w:t>
            </w:r>
          </w:p>
        </w:tc>
        <w:tc>
          <w:tcPr>
            <w:tcW w:w="1222" w:type="dxa"/>
          </w:tcPr>
          <w:p w14:paraId="51DF7270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centilitro</w:t>
            </w:r>
          </w:p>
        </w:tc>
        <w:tc>
          <w:tcPr>
            <w:tcW w:w="1186" w:type="dxa"/>
          </w:tcPr>
          <w:p w14:paraId="043613F3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mililitro</w:t>
            </w:r>
          </w:p>
        </w:tc>
      </w:tr>
      <w:tr w:rsidR="00616BDD" w14:paraId="2FFFADA9" w14:textId="77777777" w:rsidTr="00E56CB7">
        <w:tc>
          <w:tcPr>
            <w:tcW w:w="1185" w:type="dxa"/>
          </w:tcPr>
          <w:p w14:paraId="2C78010C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dxa"/>
          </w:tcPr>
          <w:p w14:paraId="12CCF650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14:paraId="5C122371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</w:tcPr>
          <w:p w14:paraId="3EE691B9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2E7140B9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2" w:type="dxa"/>
          </w:tcPr>
          <w:p w14:paraId="49CCBCDE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6" w:type="dxa"/>
          </w:tcPr>
          <w:p w14:paraId="4E766B50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16BDD" w14:paraId="662197D8" w14:textId="77777777" w:rsidTr="00E56CB7">
        <w:tc>
          <w:tcPr>
            <w:tcW w:w="1185" w:type="dxa"/>
          </w:tcPr>
          <w:p w14:paraId="7EB5FED0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dxa"/>
          </w:tcPr>
          <w:p w14:paraId="26FD6A46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14:paraId="62E2CAE1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</w:tcPr>
          <w:p w14:paraId="318E1692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304AA0B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2" w:type="dxa"/>
          </w:tcPr>
          <w:p w14:paraId="54FC3B04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6" w:type="dxa"/>
          </w:tcPr>
          <w:p w14:paraId="6B70EC2E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16BDD" w14:paraId="272940F4" w14:textId="77777777" w:rsidTr="00E56CB7">
        <w:tc>
          <w:tcPr>
            <w:tcW w:w="1185" w:type="dxa"/>
          </w:tcPr>
          <w:p w14:paraId="31CB327B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dxa"/>
          </w:tcPr>
          <w:p w14:paraId="5B5C5992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14:paraId="00E51B6C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</w:tcPr>
          <w:p w14:paraId="7059A87E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AA1D4B3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14:paraId="6D699DD5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14:paraId="07D8E72C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16BDD" w14:paraId="2923833D" w14:textId="77777777" w:rsidTr="00E56CB7">
        <w:tc>
          <w:tcPr>
            <w:tcW w:w="1185" w:type="dxa"/>
          </w:tcPr>
          <w:p w14:paraId="74AD8C6E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dxa"/>
          </w:tcPr>
          <w:p w14:paraId="40F15637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14:paraId="0585585F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</w:tcPr>
          <w:p w14:paraId="679BE690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14:paraId="62E9090A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14:paraId="210C9F99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14:paraId="7C5377B0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16BDD" w14:paraId="4EBB13DF" w14:textId="77777777" w:rsidTr="00E56CB7">
        <w:tc>
          <w:tcPr>
            <w:tcW w:w="1185" w:type="dxa"/>
          </w:tcPr>
          <w:p w14:paraId="526E8F01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dxa"/>
          </w:tcPr>
          <w:p w14:paraId="7670FD04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</w:tcPr>
          <w:p w14:paraId="67A7729E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14:paraId="1DE51475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784E860C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14:paraId="77796761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14:paraId="077FD92C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16BDD" w14:paraId="3A340B07" w14:textId="77777777" w:rsidTr="00E56CB7">
        <w:tc>
          <w:tcPr>
            <w:tcW w:w="1185" w:type="dxa"/>
          </w:tcPr>
          <w:p w14:paraId="79F63643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dxa"/>
          </w:tcPr>
          <w:p w14:paraId="758CA9E3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14:paraId="305E6BEB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14:paraId="315ED2FD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1DD10BBB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14:paraId="77BBB3E9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14:paraId="76F1ED93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16BDD" w14:paraId="1292BADF" w14:textId="77777777" w:rsidTr="00E56CB7">
        <w:tc>
          <w:tcPr>
            <w:tcW w:w="1185" w:type="dxa"/>
          </w:tcPr>
          <w:p w14:paraId="7997D14C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14:paraId="504554EF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5" w:type="dxa"/>
          </w:tcPr>
          <w:p w14:paraId="0ED82646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14:paraId="15410FEB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7C0C5E98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14:paraId="0195DE37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14:paraId="6D7A9428" w14:textId="77777777" w:rsidR="00616BDD" w:rsidRDefault="00616BDD" w:rsidP="00E56CB7">
            <w:pPr>
              <w:tabs>
                <w:tab w:val="left" w:pos="172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2217B117" w14:textId="77777777" w:rsidR="00616BDD" w:rsidRDefault="00616BDD" w:rsidP="00616BDD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01F17C0D" w14:textId="77777777" w:rsidR="00616BDD" w:rsidRPr="00A158AA" w:rsidRDefault="00616BDD" w:rsidP="00616BDD">
      <w:pPr>
        <w:pStyle w:val="Prrafodelista"/>
        <w:numPr>
          <w:ilvl w:val="0"/>
          <w:numId w:val="4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A158AA">
        <w:rPr>
          <w:rFonts w:ascii="Arial" w:hAnsi="Arial" w:cs="Arial"/>
          <w:sz w:val="24"/>
          <w:szCs w:val="24"/>
        </w:rPr>
        <w:t>Para pasar de una unidad mayor a una menor, se multiplica por la potencia de 10 que tenga tantos ceros como casillas hay de una unidad a otra</w:t>
      </w:r>
    </w:p>
    <w:p w14:paraId="2830B725" w14:textId="77777777" w:rsidR="00616BDD" w:rsidRDefault="00616BDD" w:rsidP="00616BDD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Ejemplo:</w:t>
      </w:r>
    </w:p>
    <w:p w14:paraId="6FEED7AA" w14:textId="77777777" w:rsidR="00616BDD" w:rsidRDefault="00616BDD" w:rsidP="00616BDD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1L=100 cl. Un litro es igual a 100 centilitro.</w:t>
      </w:r>
    </w:p>
    <w:p w14:paraId="38D481B4" w14:textId="77777777" w:rsidR="00616BDD" w:rsidRDefault="00616BDD" w:rsidP="00616BDD">
      <w:pPr>
        <w:pStyle w:val="Prrafodelista"/>
        <w:numPr>
          <w:ilvl w:val="0"/>
          <w:numId w:val="4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pasar de una unidad menor a una mayor, se divide por la potencia de 10 que tenga tantos ceros como casillas hay de una unidad a otra.</w:t>
      </w:r>
    </w:p>
    <w:p w14:paraId="4B80B46D" w14:textId="77777777" w:rsidR="00616BDD" w:rsidRDefault="00616BDD" w:rsidP="00616BDD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1dl = 0,01 dal</w:t>
      </w:r>
    </w:p>
    <w:p w14:paraId="6266A413" w14:textId="0360FAFB" w:rsidR="00616BDD" w:rsidRDefault="00616BDD" w:rsidP="00616BDD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ACTIVIDAD: Expresa cada medida en la unidad indicada</w:t>
      </w:r>
      <w:r>
        <w:rPr>
          <w:rFonts w:ascii="Arial" w:hAnsi="Arial" w:cs="Arial"/>
          <w:sz w:val="24"/>
          <w:szCs w:val="24"/>
        </w:rPr>
        <w:t>; realiza los dibujos</w:t>
      </w:r>
    </w:p>
    <w:p w14:paraId="16B1501C" w14:textId="2B0AD389" w:rsidR="00616BDD" w:rsidRDefault="00616BDD" w:rsidP="00616BDD">
      <w:pPr>
        <w:pStyle w:val="Prrafodelista"/>
        <w:numPr>
          <w:ilvl w:val="0"/>
          <w:numId w:val="5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Una tina</w:t>
      </w:r>
      <w:r w:rsidR="00975169">
        <w:rPr>
          <w:rFonts w:ascii="Arial" w:hAnsi="Arial" w:cs="Arial"/>
          <w:sz w:val="24"/>
          <w:szCs w:val="24"/>
        </w:rPr>
        <w:t>ja</w:t>
      </w:r>
      <w:r>
        <w:rPr>
          <w:rFonts w:ascii="Arial" w:hAnsi="Arial" w:cs="Arial"/>
          <w:sz w:val="24"/>
          <w:szCs w:val="24"/>
        </w:rPr>
        <w:t xml:space="preserve"> tiene </w:t>
      </w:r>
      <w:r>
        <w:rPr>
          <w:rFonts w:ascii="Arial" w:hAnsi="Arial" w:cs="Arial"/>
          <w:sz w:val="24"/>
          <w:szCs w:val="24"/>
        </w:rPr>
        <w:t>64 botellas de leche ¿cuántos litros tiene?</w:t>
      </w:r>
    </w:p>
    <w:p w14:paraId="2B5B0888" w14:textId="1FB7C871" w:rsidR="00616BDD" w:rsidRDefault="00975169" w:rsidP="00616BDD">
      <w:pPr>
        <w:pStyle w:val="Prrafodelista"/>
        <w:numPr>
          <w:ilvl w:val="0"/>
          <w:numId w:val="5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Un balde plástico tiene </w:t>
      </w:r>
      <w:r w:rsidR="00616BDD">
        <w:rPr>
          <w:rFonts w:ascii="Arial" w:hAnsi="Arial" w:cs="Arial"/>
          <w:sz w:val="24"/>
          <w:szCs w:val="24"/>
        </w:rPr>
        <w:t>103 galones ¿cuántos litros tiene?</w:t>
      </w:r>
    </w:p>
    <w:p w14:paraId="18406830" w14:textId="1A7743F4" w:rsidR="00616BDD" w:rsidRDefault="00616BDD" w:rsidP="001F3D2B">
      <w:pPr>
        <w:pStyle w:val="Prrafodelista"/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6780EA35" w14:textId="77777777" w:rsidR="008C209F" w:rsidRPr="002220B9" w:rsidRDefault="008C209F" w:rsidP="008C209F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lastRenderedPageBreak/>
        <w:t>Santiago de Cali septiembre 21 de 2020</w:t>
      </w:r>
    </w:p>
    <w:p w14:paraId="57A5D58F" w14:textId="77777777" w:rsidR="008C209F" w:rsidRPr="002220B9" w:rsidRDefault="008C209F" w:rsidP="008C209F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 xml:space="preserve">Semana del 21 al 25 septiembre </w:t>
      </w:r>
    </w:p>
    <w:p w14:paraId="0FFEB4C8" w14:textId="77777777" w:rsidR="008C209F" w:rsidRPr="002220B9" w:rsidRDefault="008C209F" w:rsidP="008C209F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>I.E. Monseñor Ramón Arcila</w:t>
      </w:r>
    </w:p>
    <w:p w14:paraId="396A0A5D" w14:textId="77777777" w:rsidR="008C209F" w:rsidRPr="002220B9" w:rsidRDefault="008C209F" w:rsidP="008C209F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>Sede: Alfonso Reyes Echandia</w:t>
      </w:r>
    </w:p>
    <w:p w14:paraId="341C63FC" w14:textId="77777777" w:rsidR="008C209F" w:rsidRPr="002220B9" w:rsidRDefault="008C209F" w:rsidP="008C209F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>Profesora: María Astrid Copete C.</w:t>
      </w:r>
    </w:p>
    <w:p w14:paraId="403477FD" w14:textId="77777777" w:rsidR="008C209F" w:rsidRPr="002220B9" w:rsidRDefault="008C209F" w:rsidP="008C209F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 xml:space="preserve">Área: </w:t>
      </w:r>
      <w:r>
        <w:rPr>
          <w:rFonts w:ascii="Arial" w:hAnsi="Arial" w:cs="Arial"/>
          <w:sz w:val="24"/>
          <w:szCs w:val="24"/>
        </w:rPr>
        <w:t>Geometría</w:t>
      </w:r>
    </w:p>
    <w:p w14:paraId="37EBFCA7" w14:textId="68B66FBF" w:rsidR="008C209F" w:rsidRDefault="008C209F" w:rsidP="008C209F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2220B9">
        <w:rPr>
          <w:rFonts w:ascii="Arial" w:hAnsi="Arial" w:cs="Arial"/>
          <w:sz w:val="24"/>
          <w:szCs w:val="24"/>
        </w:rPr>
        <w:t xml:space="preserve">Nombre del estudiante: ----------------------------------------------------- grado </w:t>
      </w:r>
      <w:r>
        <w:rPr>
          <w:rFonts w:ascii="Arial" w:hAnsi="Arial" w:cs="Arial"/>
          <w:sz w:val="24"/>
          <w:szCs w:val="24"/>
        </w:rPr>
        <w:t>3</w:t>
      </w:r>
      <w:r w:rsidRPr="002220B9">
        <w:rPr>
          <w:rFonts w:ascii="Arial" w:hAnsi="Arial" w:cs="Arial"/>
          <w:sz w:val="24"/>
          <w:szCs w:val="24"/>
        </w:rPr>
        <w:t>-4</w:t>
      </w:r>
    </w:p>
    <w:p w14:paraId="39E9DAFD" w14:textId="5B82E543" w:rsidR="008C209F" w:rsidRDefault="008C209F" w:rsidP="008C209F">
      <w:pPr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47A234E0" w14:textId="787F8859" w:rsidR="008C209F" w:rsidRDefault="008C209F" w:rsidP="008C209F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trabajo que debes realizar es un SEMAFORO, con la ayuda de tus padres</w:t>
      </w:r>
    </w:p>
    <w:p w14:paraId="4F9EB132" w14:textId="261EE788" w:rsidR="008C209F" w:rsidRDefault="008C209F" w:rsidP="008C209F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Materiales:</w:t>
      </w:r>
    </w:p>
    <w:p w14:paraId="0AA5062E" w14:textId="1A7CA26C" w:rsidR="008C209F" w:rsidRDefault="008C209F" w:rsidP="008C209F">
      <w:pPr>
        <w:pStyle w:val="Prrafodelista"/>
        <w:numPr>
          <w:ilvl w:val="0"/>
          <w:numId w:val="4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 w:rsidRPr="008C209F">
        <w:rPr>
          <w:rFonts w:ascii="Arial" w:hAnsi="Arial" w:cs="Arial"/>
          <w:sz w:val="24"/>
          <w:szCs w:val="24"/>
        </w:rPr>
        <w:t>Una caja de cartón rectangular</w:t>
      </w:r>
    </w:p>
    <w:p w14:paraId="3A6FC524" w14:textId="0D926D3E" w:rsidR="008C209F" w:rsidRDefault="008C209F" w:rsidP="008C209F">
      <w:pPr>
        <w:pStyle w:val="Prrafodelista"/>
        <w:numPr>
          <w:ilvl w:val="0"/>
          <w:numId w:val="4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Papel seda</w:t>
      </w:r>
      <w:r w:rsidR="00A61E89">
        <w:rPr>
          <w:rFonts w:ascii="Arial" w:hAnsi="Arial" w:cs="Arial"/>
          <w:sz w:val="24"/>
          <w:szCs w:val="24"/>
        </w:rPr>
        <w:t xml:space="preserve"> o silueta</w:t>
      </w:r>
      <w:r>
        <w:rPr>
          <w:rFonts w:ascii="Arial" w:hAnsi="Arial" w:cs="Arial"/>
          <w:sz w:val="24"/>
          <w:szCs w:val="24"/>
        </w:rPr>
        <w:t>: rojo, verde, naranja.</w:t>
      </w:r>
    </w:p>
    <w:p w14:paraId="2760786A" w14:textId="0F30BCA5" w:rsidR="008C209F" w:rsidRDefault="00A61E89" w:rsidP="008C209F">
      <w:pPr>
        <w:pStyle w:val="Prrafodelista"/>
        <w:numPr>
          <w:ilvl w:val="0"/>
          <w:numId w:val="4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Ega, tijeras, lápiz</w:t>
      </w:r>
    </w:p>
    <w:p w14:paraId="54E6B5BA" w14:textId="5F1D3BA9" w:rsidR="00A61E89" w:rsidRDefault="00A61E89" w:rsidP="008C209F">
      <w:pPr>
        <w:pStyle w:val="Prrafodelista"/>
        <w:numPr>
          <w:ilvl w:val="0"/>
          <w:numId w:val="4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pedazo de palo de escoba para pegar la caja.</w:t>
      </w:r>
    </w:p>
    <w:p w14:paraId="7F86BD59" w14:textId="3732949A" w:rsidR="00A61E89" w:rsidRDefault="00A61E89" w:rsidP="008C209F">
      <w:pPr>
        <w:pStyle w:val="Prrafodelista"/>
        <w:numPr>
          <w:ilvl w:val="0"/>
          <w:numId w:val="4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Tempera negra para pintar la caja y el palo.</w:t>
      </w:r>
    </w:p>
    <w:p w14:paraId="2A7BB71B" w14:textId="0CB4C4E1" w:rsidR="00A61E89" w:rsidRDefault="00A61E89" w:rsidP="008C209F">
      <w:pPr>
        <w:pStyle w:val="Prrafodelista"/>
        <w:numPr>
          <w:ilvl w:val="0"/>
          <w:numId w:val="4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Mucha creatividad y limpieza para elaborar tu trabajo.</w:t>
      </w:r>
    </w:p>
    <w:p w14:paraId="0DF193FA" w14:textId="0CE700AA" w:rsidR="00A61E89" w:rsidRPr="008C209F" w:rsidRDefault="00A61E89" w:rsidP="008C209F">
      <w:pPr>
        <w:pStyle w:val="Prrafodelista"/>
        <w:numPr>
          <w:ilvl w:val="0"/>
          <w:numId w:val="4"/>
        </w:num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Tomar una foto y enviar tu trabajo.</w:t>
      </w:r>
    </w:p>
    <w:p w14:paraId="6C76A2C2" w14:textId="18CBDAC5" w:rsidR="008C209F" w:rsidRDefault="008C209F" w:rsidP="001F3D2B">
      <w:pPr>
        <w:pStyle w:val="Prrafodelista"/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5F947F0C" w14:textId="5EDAD423" w:rsidR="008C209F" w:rsidRDefault="008C209F" w:rsidP="001F3D2B">
      <w:pPr>
        <w:pStyle w:val="Prrafodelista"/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0C092852" w14:textId="77777777" w:rsidR="008C209F" w:rsidRDefault="008C209F" w:rsidP="001F3D2B">
      <w:pPr>
        <w:pStyle w:val="Prrafodelista"/>
        <w:tabs>
          <w:tab w:val="left" w:pos="1725"/>
        </w:tabs>
        <w:rPr>
          <w:rFonts w:ascii="Arial" w:hAnsi="Arial" w:cs="Arial"/>
          <w:sz w:val="24"/>
          <w:szCs w:val="24"/>
        </w:rPr>
      </w:pPr>
    </w:p>
    <w:p w14:paraId="087F5AD2" w14:textId="77777777" w:rsidR="008C209F" w:rsidRPr="001F3D2B" w:rsidRDefault="008C209F" w:rsidP="001F3D2B">
      <w:pPr>
        <w:pStyle w:val="Prrafodelista"/>
        <w:tabs>
          <w:tab w:val="left" w:pos="1725"/>
        </w:tabs>
        <w:rPr>
          <w:rFonts w:ascii="Arial" w:hAnsi="Arial" w:cs="Arial"/>
          <w:sz w:val="24"/>
          <w:szCs w:val="24"/>
        </w:rPr>
      </w:pPr>
    </w:p>
    <w:sectPr w:rsidR="008C209F" w:rsidRPr="001F3D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46B57"/>
    <w:multiLevelType w:val="hybridMultilevel"/>
    <w:tmpl w:val="6388BC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B5372"/>
    <w:multiLevelType w:val="hybridMultilevel"/>
    <w:tmpl w:val="F2D8FF8E"/>
    <w:lvl w:ilvl="0" w:tplc="D172B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203211"/>
    <w:multiLevelType w:val="hybridMultilevel"/>
    <w:tmpl w:val="697C30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12232"/>
    <w:multiLevelType w:val="hybridMultilevel"/>
    <w:tmpl w:val="C51E8D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D3406"/>
    <w:multiLevelType w:val="hybridMultilevel"/>
    <w:tmpl w:val="16B480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44"/>
    <w:rsid w:val="00001349"/>
    <w:rsid w:val="00181C8E"/>
    <w:rsid w:val="00196BC5"/>
    <w:rsid w:val="001C293D"/>
    <w:rsid w:val="001D4F7D"/>
    <w:rsid w:val="001F3D2B"/>
    <w:rsid w:val="00210C50"/>
    <w:rsid w:val="002220B9"/>
    <w:rsid w:val="002552A5"/>
    <w:rsid w:val="00272B26"/>
    <w:rsid w:val="00471071"/>
    <w:rsid w:val="00491F08"/>
    <w:rsid w:val="004A6821"/>
    <w:rsid w:val="004C41FB"/>
    <w:rsid w:val="004D76C5"/>
    <w:rsid w:val="00524B4A"/>
    <w:rsid w:val="00544CA2"/>
    <w:rsid w:val="005671F7"/>
    <w:rsid w:val="005F070F"/>
    <w:rsid w:val="00616BDD"/>
    <w:rsid w:val="007D518E"/>
    <w:rsid w:val="008034F5"/>
    <w:rsid w:val="008C209F"/>
    <w:rsid w:val="00903E8D"/>
    <w:rsid w:val="00975169"/>
    <w:rsid w:val="009C5EA3"/>
    <w:rsid w:val="00A158AA"/>
    <w:rsid w:val="00A61E89"/>
    <w:rsid w:val="00A633E9"/>
    <w:rsid w:val="00B60501"/>
    <w:rsid w:val="00B72199"/>
    <w:rsid w:val="00B839A8"/>
    <w:rsid w:val="00B95072"/>
    <w:rsid w:val="00BA0757"/>
    <w:rsid w:val="00C77BBC"/>
    <w:rsid w:val="00D8652F"/>
    <w:rsid w:val="00DD4854"/>
    <w:rsid w:val="00DE0685"/>
    <w:rsid w:val="00E06E44"/>
    <w:rsid w:val="00E50545"/>
    <w:rsid w:val="00F5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E39B"/>
  <w15:chartTrackingRefBased/>
  <w15:docId w15:val="{31D0F968-1DE9-454B-A7AC-23DE5A22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95072"/>
    <w:rPr>
      <w:color w:val="808080"/>
    </w:rPr>
  </w:style>
  <w:style w:type="paragraph" w:styleId="Prrafodelista">
    <w:name w:val="List Paragraph"/>
    <w:basedOn w:val="Normal"/>
    <w:uiPriority w:val="34"/>
    <w:qFormat/>
    <w:rsid w:val="00BA075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633E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633E9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03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13</Pages>
  <Words>1114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 Astrid Copete</dc:creator>
  <cp:keywords/>
  <dc:description/>
  <cp:lastModifiedBy>Profe Astrid Copete</cp:lastModifiedBy>
  <cp:revision>13</cp:revision>
  <dcterms:created xsi:type="dcterms:W3CDTF">2020-09-20T15:37:00Z</dcterms:created>
  <dcterms:modified xsi:type="dcterms:W3CDTF">2020-09-21T01:34:00Z</dcterms:modified>
</cp:coreProperties>
</file>